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D82EA" w14:textId="77777777" w:rsidR="00AA4F74" w:rsidRPr="005978C2" w:rsidRDefault="00AA4F74" w:rsidP="00AA4F74">
      <w:pPr>
        <w:pBdr>
          <w:top w:val="single" w:sz="4" w:space="1" w:color="auto"/>
        </w:pBd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BB7149B" w14:textId="77777777" w:rsidR="00A618C2" w:rsidRPr="005978C2" w:rsidRDefault="00A618C2" w:rsidP="00A618C2">
      <w:pPr>
        <w:pStyle w:val="Nagwek3"/>
        <w:jc w:val="both"/>
        <w:rPr>
          <w:rFonts w:asciiTheme="minorHAnsi" w:hAnsiTheme="minorHAnsi" w:cstheme="minorHAnsi"/>
          <w:i/>
          <w:iCs/>
          <w:sz w:val="27"/>
          <w:szCs w:val="27"/>
        </w:rPr>
      </w:pPr>
      <w:r w:rsidRPr="005978C2">
        <w:rPr>
          <w:rFonts w:asciiTheme="minorHAnsi" w:hAnsiTheme="minorHAnsi" w:cstheme="minorHAnsi"/>
          <w:i/>
          <w:iCs/>
          <w:sz w:val="22"/>
          <w:szCs w:val="22"/>
        </w:rPr>
        <w:t>Zapytanie w formie rozeznania rynku – dotyczy zakupu systemu do</w:t>
      </w:r>
      <w:r w:rsidRPr="005978C2">
        <w:rPr>
          <w:rFonts w:asciiTheme="minorHAnsi" w:hAnsiTheme="minorHAnsi" w:cstheme="minorHAnsi"/>
          <w:i/>
          <w:iCs/>
          <w:sz w:val="23"/>
          <w:szCs w:val="23"/>
        </w:rPr>
        <w:t xml:space="preserve"> archiwizacji i zasilania szpitalnej bazy danych EDM cyfrową wersją dokumentacji medycznej wytworzonej w postaci papierowej oraz pobierania zgód, oświadczeń i innych dokumentów od pacjentów w postaci elektronicznej.</w:t>
      </w:r>
    </w:p>
    <w:p w14:paraId="32E0D81D" w14:textId="77777777" w:rsidR="002F4AFE" w:rsidRPr="005978C2" w:rsidRDefault="002F4AFE" w:rsidP="00AA4F74">
      <w:pPr>
        <w:pBdr>
          <w:bottom w:val="single" w:sz="4" w:space="1" w:color="auto"/>
        </w:pBdr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14:paraId="178B9944" w14:textId="77777777" w:rsidR="002F4AFE" w:rsidRPr="005978C2" w:rsidRDefault="002F4AFE" w:rsidP="002F4AFE">
      <w:pPr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14:paraId="0762F1C5" w14:textId="5F4EB7E3" w:rsidR="002F4AFE" w:rsidRPr="005978C2" w:rsidRDefault="00A618C2" w:rsidP="002F4AFE">
      <w:pPr>
        <w:pStyle w:val="Nagwek2"/>
        <w:tabs>
          <w:tab w:val="left" w:pos="3870"/>
        </w:tabs>
        <w:spacing w:line="360" w:lineRule="auto"/>
        <w:jc w:val="right"/>
        <w:rPr>
          <w:rFonts w:asciiTheme="minorHAnsi" w:hAnsiTheme="minorHAnsi" w:cstheme="minorHAnsi"/>
          <w:bCs/>
          <w:sz w:val="20"/>
        </w:rPr>
      </w:pPr>
      <w:r w:rsidRPr="005978C2">
        <w:rPr>
          <w:rFonts w:asciiTheme="minorHAnsi" w:hAnsiTheme="minorHAnsi" w:cstheme="minorHAnsi"/>
          <w:bCs/>
          <w:sz w:val="20"/>
        </w:rPr>
        <w:t xml:space="preserve">Załącznik nr 1 do Zaproszenia </w:t>
      </w:r>
    </w:p>
    <w:p w14:paraId="79E1D1CD" w14:textId="6A87EFD6" w:rsidR="002F4AFE" w:rsidRPr="005978C2" w:rsidRDefault="00A618C2" w:rsidP="002F4AFE">
      <w:pPr>
        <w:pStyle w:val="Nagwek2"/>
        <w:rPr>
          <w:rFonts w:asciiTheme="minorHAnsi" w:eastAsia="Arial Unicode MS" w:hAnsiTheme="minorHAnsi" w:cstheme="minorHAnsi"/>
        </w:rPr>
      </w:pPr>
      <w:r w:rsidRPr="005978C2">
        <w:rPr>
          <w:rFonts w:asciiTheme="minorHAnsi" w:hAnsiTheme="minorHAnsi" w:cstheme="minorHAnsi"/>
        </w:rPr>
        <w:t xml:space="preserve">Kalkulacja cenowa </w:t>
      </w:r>
    </w:p>
    <w:p w14:paraId="673AB15D" w14:textId="77777777" w:rsidR="002F4AFE" w:rsidRPr="005978C2" w:rsidRDefault="002F4AFE" w:rsidP="002F4AFE">
      <w:pPr>
        <w:spacing w:line="120" w:lineRule="atLeast"/>
        <w:jc w:val="both"/>
        <w:rPr>
          <w:rFonts w:asciiTheme="minorHAnsi" w:hAnsiTheme="minorHAnsi" w:cstheme="minorHAnsi"/>
          <w:b/>
          <w:sz w:val="22"/>
        </w:rPr>
      </w:pPr>
      <w:r w:rsidRPr="005978C2">
        <w:rPr>
          <w:rFonts w:asciiTheme="minorHAnsi" w:hAnsiTheme="minorHAnsi" w:cstheme="minorHAnsi"/>
          <w:b/>
          <w:sz w:val="22"/>
        </w:rPr>
        <w:t xml:space="preserve">                                    </w:t>
      </w:r>
    </w:p>
    <w:p w14:paraId="461FE980" w14:textId="77777777" w:rsidR="002F4AFE" w:rsidRPr="005978C2" w:rsidRDefault="002F4AFE" w:rsidP="002F4AFE">
      <w:pPr>
        <w:spacing w:line="120" w:lineRule="atLeast"/>
        <w:jc w:val="both"/>
        <w:rPr>
          <w:rFonts w:asciiTheme="minorHAnsi" w:hAnsiTheme="minorHAnsi" w:cstheme="minorHAnsi"/>
          <w:b/>
          <w:sz w:val="22"/>
          <w:u w:val="single"/>
        </w:rPr>
      </w:pPr>
    </w:p>
    <w:p w14:paraId="2DD9FEF1" w14:textId="77777777" w:rsidR="002F4AFE" w:rsidRPr="005978C2" w:rsidRDefault="002F4AFE" w:rsidP="002F4AFE">
      <w:pPr>
        <w:spacing w:line="120" w:lineRule="atLeast"/>
        <w:jc w:val="both"/>
        <w:rPr>
          <w:rFonts w:asciiTheme="minorHAnsi" w:hAnsiTheme="minorHAnsi" w:cstheme="minorHAnsi"/>
          <w:sz w:val="18"/>
        </w:rPr>
      </w:pPr>
    </w:p>
    <w:p w14:paraId="1F162125" w14:textId="77777777" w:rsidR="002F4AFE" w:rsidRPr="005978C2" w:rsidRDefault="002F4AFE" w:rsidP="002F4AFE">
      <w:pPr>
        <w:spacing w:line="480" w:lineRule="auto"/>
        <w:rPr>
          <w:rFonts w:asciiTheme="minorHAnsi" w:hAnsiTheme="minorHAnsi" w:cstheme="minorHAnsi"/>
          <w:sz w:val="18"/>
          <w:u w:val="single"/>
        </w:rPr>
      </w:pPr>
      <w:r w:rsidRPr="005978C2">
        <w:rPr>
          <w:rFonts w:asciiTheme="minorHAnsi" w:hAnsiTheme="minorHAnsi" w:cstheme="minorHAnsi"/>
          <w:sz w:val="18"/>
          <w:u w:val="single"/>
        </w:rPr>
        <w:t xml:space="preserve">NAZWA WYKONAWCY: </w:t>
      </w:r>
    </w:p>
    <w:p w14:paraId="2F0247C2" w14:textId="77777777" w:rsidR="002F4AFE" w:rsidRPr="005978C2" w:rsidRDefault="002F4AFE" w:rsidP="002F4AFE">
      <w:pPr>
        <w:spacing w:line="480" w:lineRule="auto"/>
        <w:rPr>
          <w:rFonts w:asciiTheme="minorHAnsi" w:hAnsiTheme="minorHAnsi" w:cstheme="minorHAnsi"/>
          <w:sz w:val="18"/>
        </w:rPr>
      </w:pPr>
      <w:r w:rsidRPr="005978C2">
        <w:rPr>
          <w:rFonts w:asciiTheme="minorHAnsi" w:hAnsiTheme="minorHAnsi" w:cstheme="minorHAnsi"/>
          <w:sz w:val="18"/>
        </w:rPr>
        <w:t>____________________________________________________________________________________________________</w:t>
      </w:r>
    </w:p>
    <w:p w14:paraId="0587A39D" w14:textId="77777777" w:rsidR="002F4AFE" w:rsidRPr="005978C2" w:rsidRDefault="002F4AFE" w:rsidP="002F4AFE">
      <w:pPr>
        <w:spacing w:line="480" w:lineRule="auto"/>
        <w:rPr>
          <w:rFonts w:asciiTheme="minorHAnsi" w:hAnsiTheme="minorHAnsi" w:cstheme="minorHAnsi"/>
          <w:b/>
          <w:bCs/>
          <w:sz w:val="18"/>
        </w:rPr>
      </w:pPr>
      <w:r w:rsidRPr="005978C2">
        <w:rPr>
          <w:rFonts w:asciiTheme="minorHAnsi" w:hAnsiTheme="minorHAnsi" w:cstheme="minorHAnsi"/>
          <w:b/>
          <w:bCs/>
          <w:sz w:val="18"/>
        </w:rPr>
        <w:t>ADRES (siedziba) WYKONAWCY: ____________________________________________________________</w:t>
      </w:r>
    </w:p>
    <w:p w14:paraId="3F9C721C" w14:textId="77777777" w:rsidR="002F4AFE" w:rsidRPr="005978C2" w:rsidRDefault="002F4AFE" w:rsidP="002F4AFE">
      <w:pPr>
        <w:spacing w:line="480" w:lineRule="auto"/>
        <w:rPr>
          <w:rFonts w:asciiTheme="minorHAnsi" w:hAnsiTheme="minorHAnsi" w:cstheme="minorHAnsi"/>
          <w:sz w:val="18"/>
        </w:rPr>
      </w:pPr>
      <w:r w:rsidRPr="005978C2">
        <w:rPr>
          <w:rFonts w:asciiTheme="minorHAnsi" w:hAnsiTheme="minorHAnsi" w:cstheme="minorHAnsi"/>
          <w:b/>
          <w:bCs/>
          <w:sz w:val="16"/>
        </w:rPr>
        <w:t>powiat</w:t>
      </w:r>
      <w:r w:rsidRPr="005978C2">
        <w:rPr>
          <w:rFonts w:asciiTheme="minorHAnsi" w:hAnsiTheme="minorHAnsi" w:cstheme="minorHAnsi"/>
          <w:b/>
          <w:bCs/>
          <w:sz w:val="18"/>
        </w:rPr>
        <w:t xml:space="preserve">: </w:t>
      </w:r>
      <w:r w:rsidRPr="005978C2">
        <w:rPr>
          <w:rFonts w:asciiTheme="minorHAnsi" w:hAnsiTheme="minorHAnsi" w:cstheme="minorHAnsi"/>
          <w:sz w:val="18"/>
        </w:rPr>
        <w:t>__________________________________________</w:t>
      </w:r>
      <w:r w:rsidRPr="005978C2">
        <w:rPr>
          <w:rFonts w:asciiTheme="minorHAnsi" w:hAnsiTheme="minorHAnsi" w:cstheme="minorHAnsi"/>
          <w:b/>
          <w:bCs/>
          <w:sz w:val="16"/>
        </w:rPr>
        <w:t>województwo</w:t>
      </w:r>
      <w:r w:rsidRPr="005978C2">
        <w:rPr>
          <w:rFonts w:asciiTheme="minorHAnsi" w:hAnsiTheme="minorHAnsi" w:cstheme="minorHAnsi"/>
          <w:b/>
          <w:bCs/>
          <w:sz w:val="18"/>
        </w:rPr>
        <w:t>:</w:t>
      </w:r>
      <w:r w:rsidRPr="005978C2">
        <w:rPr>
          <w:rFonts w:asciiTheme="minorHAnsi" w:hAnsiTheme="minorHAnsi" w:cstheme="minorHAnsi"/>
          <w:sz w:val="18"/>
        </w:rPr>
        <w:t>_______________________________________</w:t>
      </w:r>
    </w:p>
    <w:p w14:paraId="6FD27F39" w14:textId="77777777" w:rsidR="002F4AFE" w:rsidRPr="005978C2" w:rsidRDefault="002F4AFE" w:rsidP="002F4AFE">
      <w:pPr>
        <w:spacing w:line="480" w:lineRule="auto"/>
        <w:rPr>
          <w:rFonts w:asciiTheme="minorHAnsi" w:hAnsiTheme="minorHAnsi" w:cstheme="minorHAnsi"/>
          <w:sz w:val="18"/>
        </w:rPr>
      </w:pPr>
      <w:r w:rsidRPr="005978C2">
        <w:rPr>
          <w:rFonts w:asciiTheme="minorHAnsi" w:hAnsiTheme="minorHAnsi" w:cstheme="minorHAnsi"/>
          <w:b/>
          <w:bCs/>
          <w:sz w:val="16"/>
        </w:rPr>
        <w:t>KRS/EDG/CEIDG</w:t>
      </w:r>
      <w:r w:rsidRPr="005978C2">
        <w:rPr>
          <w:rFonts w:asciiTheme="minorHAnsi" w:hAnsiTheme="minorHAnsi" w:cstheme="minorHAnsi"/>
          <w:b/>
          <w:bCs/>
          <w:sz w:val="18"/>
        </w:rPr>
        <w:t xml:space="preserve">: </w:t>
      </w:r>
      <w:r w:rsidRPr="005978C2">
        <w:rPr>
          <w:rFonts w:asciiTheme="minorHAnsi" w:hAnsiTheme="minorHAnsi" w:cstheme="minorHAnsi"/>
          <w:sz w:val="18"/>
        </w:rPr>
        <w:t>__________________</w:t>
      </w:r>
      <w:r w:rsidRPr="005978C2">
        <w:rPr>
          <w:rFonts w:asciiTheme="minorHAnsi" w:hAnsiTheme="minorHAnsi" w:cstheme="minorHAnsi"/>
          <w:b/>
          <w:bCs/>
          <w:sz w:val="16"/>
          <w:lang w:val="de-DE"/>
        </w:rPr>
        <w:t>REGON</w:t>
      </w:r>
      <w:r w:rsidRPr="005978C2">
        <w:rPr>
          <w:rFonts w:asciiTheme="minorHAnsi" w:hAnsiTheme="minorHAnsi" w:cstheme="minorHAnsi"/>
          <w:b/>
          <w:bCs/>
          <w:sz w:val="18"/>
          <w:lang w:val="de-DE"/>
        </w:rPr>
        <w:t xml:space="preserve">: </w:t>
      </w:r>
      <w:r w:rsidRPr="005978C2">
        <w:rPr>
          <w:rFonts w:asciiTheme="minorHAnsi" w:hAnsiTheme="minorHAnsi" w:cstheme="minorHAnsi"/>
          <w:sz w:val="18"/>
          <w:lang w:val="de-DE"/>
        </w:rPr>
        <w:t xml:space="preserve">_______________________ </w:t>
      </w:r>
      <w:r w:rsidRPr="005978C2">
        <w:rPr>
          <w:rFonts w:asciiTheme="minorHAnsi" w:hAnsiTheme="minorHAnsi" w:cstheme="minorHAnsi"/>
          <w:sz w:val="18"/>
          <w:lang w:val="de-DE"/>
        </w:rPr>
        <w:tab/>
      </w:r>
      <w:r w:rsidRPr="005978C2">
        <w:rPr>
          <w:rFonts w:asciiTheme="minorHAnsi" w:hAnsiTheme="minorHAnsi" w:cstheme="minorHAnsi"/>
          <w:b/>
          <w:bCs/>
          <w:sz w:val="16"/>
          <w:lang w:val="de-DE"/>
        </w:rPr>
        <w:t>NIP</w:t>
      </w:r>
      <w:r w:rsidRPr="005978C2">
        <w:rPr>
          <w:rFonts w:asciiTheme="minorHAnsi" w:hAnsiTheme="minorHAnsi" w:cstheme="minorHAnsi"/>
          <w:b/>
          <w:bCs/>
          <w:sz w:val="18"/>
          <w:lang w:val="de-DE"/>
        </w:rPr>
        <w:t xml:space="preserve">: </w:t>
      </w:r>
      <w:r w:rsidRPr="005978C2">
        <w:rPr>
          <w:rFonts w:asciiTheme="minorHAnsi" w:hAnsiTheme="minorHAnsi" w:cstheme="minorHAnsi"/>
          <w:sz w:val="18"/>
          <w:lang w:val="de-DE"/>
        </w:rPr>
        <w:t>_______________________________</w:t>
      </w:r>
    </w:p>
    <w:p w14:paraId="7967B2DA" w14:textId="77777777" w:rsidR="002F4AFE" w:rsidRPr="005978C2" w:rsidRDefault="002F4AFE" w:rsidP="002F4AFE">
      <w:pPr>
        <w:spacing w:line="480" w:lineRule="auto"/>
        <w:rPr>
          <w:rFonts w:asciiTheme="minorHAnsi" w:hAnsiTheme="minorHAnsi" w:cstheme="minorHAnsi"/>
          <w:sz w:val="18"/>
          <w:lang w:val="de-DE"/>
        </w:rPr>
      </w:pPr>
      <w:r w:rsidRPr="005978C2">
        <w:rPr>
          <w:rFonts w:asciiTheme="minorHAnsi" w:hAnsiTheme="minorHAnsi" w:cstheme="minorHAnsi"/>
          <w:b/>
          <w:bCs/>
          <w:sz w:val="16"/>
          <w:lang w:val="de-DE"/>
        </w:rPr>
        <w:t>tel.</w:t>
      </w:r>
      <w:r w:rsidRPr="005978C2">
        <w:rPr>
          <w:rFonts w:asciiTheme="minorHAnsi" w:hAnsiTheme="minorHAnsi" w:cstheme="minorHAnsi"/>
          <w:b/>
          <w:bCs/>
          <w:sz w:val="18"/>
          <w:lang w:val="de-DE"/>
        </w:rPr>
        <w:t xml:space="preserve">: </w:t>
      </w:r>
      <w:r w:rsidRPr="005978C2">
        <w:rPr>
          <w:rFonts w:asciiTheme="minorHAnsi" w:hAnsiTheme="minorHAnsi" w:cstheme="minorHAnsi"/>
          <w:sz w:val="18"/>
          <w:lang w:val="de-DE"/>
        </w:rPr>
        <w:t>___________________________</w:t>
      </w:r>
      <w:r w:rsidRPr="005978C2">
        <w:rPr>
          <w:rFonts w:asciiTheme="minorHAnsi" w:hAnsiTheme="minorHAnsi" w:cstheme="minorHAnsi"/>
          <w:b/>
          <w:bCs/>
          <w:sz w:val="18"/>
          <w:lang w:val="de-DE"/>
        </w:rPr>
        <w:t xml:space="preserve"> </w:t>
      </w:r>
      <w:r w:rsidRPr="005978C2">
        <w:rPr>
          <w:rFonts w:asciiTheme="minorHAnsi" w:hAnsiTheme="minorHAnsi" w:cstheme="minorHAnsi"/>
          <w:b/>
          <w:bCs/>
          <w:sz w:val="18"/>
          <w:lang w:val="de-DE"/>
        </w:rPr>
        <w:tab/>
      </w:r>
      <w:r w:rsidRPr="005978C2">
        <w:rPr>
          <w:rFonts w:asciiTheme="minorHAnsi" w:hAnsiTheme="minorHAnsi" w:cstheme="minorHAnsi"/>
          <w:b/>
          <w:bCs/>
          <w:sz w:val="14"/>
          <w:lang w:val="de-DE"/>
        </w:rPr>
        <w:t>fax</w:t>
      </w:r>
      <w:r w:rsidRPr="005978C2">
        <w:rPr>
          <w:rFonts w:asciiTheme="minorHAnsi" w:hAnsiTheme="minorHAnsi" w:cstheme="minorHAnsi"/>
          <w:b/>
          <w:bCs/>
          <w:sz w:val="18"/>
          <w:lang w:val="de-DE"/>
        </w:rPr>
        <w:t xml:space="preserve">: </w:t>
      </w:r>
      <w:r w:rsidRPr="005978C2">
        <w:rPr>
          <w:rFonts w:asciiTheme="minorHAnsi" w:hAnsiTheme="minorHAnsi" w:cstheme="minorHAnsi"/>
          <w:sz w:val="18"/>
          <w:lang w:val="de-DE"/>
        </w:rPr>
        <w:t xml:space="preserve"> ________________________________________</w:t>
      </w:r>
    </w:p>
    <w:p w14:paraId="1A454CDC" w14:textId="77777777" w:rsidR="002F4AFE" w:rsidRPr="005978C2" w:rsidRDefault="002F4AFE" w:rsidP="002F4AFE">
      <w:pPr>
        <w:spacing w:line="360" w:lineRule="auto"/>
        <w:jc w:val="both"/>
        <w:rPr>
          <w:rFonts w:asciiTheme="minorHAnsi" w:hAnsiTheme="minorHAnsi" w:cstheme="minorHAnsi"/>
          <w:b/>
          <w:bCs/>
          <w:sz w:val="16"/>
        </w:rPr>
      </w:pPr>
      <w:r w:rsidRPr="005978C2">
        <w:rPr>
          <w:rFonts w:asciiTheme="minorHAnsi" w:hAnsiTheme="minorHAnsi" w:cstheme="minorHAnsi"/>
          <w:b/>
          <w:bCs/>
          <w:sz w:val="16"/>
          <w:lang w:val="de-DE"/>
        </w:rPr>
        <w:t xml:space="preserve">e-mail: _______________________________ </w:t>
      </w:r>
      <w:r w:rsidRPr="005978C2">
        <w:rPr>
          <w:rFonts w:asciiTheme="minorHAnsi" w:hAnsiTheme="minorHAnsi" w:cstheme="minorHAnsi"/>
          <w:b/>
          <w:bCs/>
          <w:sz w:val="16"/>
          <w:lang w:val="de-DE"/>
        </w:rPr>
        <w:tab/>
      </w:r>
      <w:r w:rsidRPr="005978C2">
        <w:rPr>
          <w:rFonts w:asciiTheme="minorHAnsi" w:hAnsiTheme="minorHAnsi" w:cstheme="minorHAnsi"/>
          <w:b/>
          <w:bCs/>
          <w:sz w:val="16"/>
        </w:rPr>
        <w:t>strona internetowa: ______________________________</w:t>
      </w:r>
    </w:p>
    <w:p w14:paraId="7832AAE2" w14:textId="77777777" w:rsidR="005F5C03" w:rsidRPr="005978C2" w:rsidRDefault="005F5C03" w:rsidP="002F4AFE">
      <w:pPr>
        <w:spacing w:line="360" w:lineRule="auto"/>
        <w:jc w:val="both"/>
        <w:rPr>
          <w:rFonts w:asciiTheme="minorHAnsi" w:hAnsiTheme="minorHAnsi" w:cstheme="minorHAnsi"/>
          <w:b/>
          <w:bCs/>
          <w:sz w:val="16"/>
        </w:rPr>
      </w:pPr>
    </w:p>
    <w:p w14:paraId="0DAD1E77" w14:textId="77777777" w:rsidR="005F5C03" w:rsidRPr="005978C2" w:rsidRDefault="005F5C03" w:rsidP="002F4AFE">
      <w:pPr>
        <w:spacing w:line="360" w:lineRule="auto"/>
        <w:jc w:val="both"/>
        <w:rPr>
          <w:rFonts w:asciiTheme="minorHAnsi" w:hAnsiTheme="minorHAnsi" w:cstheme="minorHAnsi"/>
          <w:b/>
          <w:bCs/>
          <w:sz w:val="16"/>
        </w:rPr>
      </w:pPr>
    </w:p>
    <w:p w14:paraId="38F1B5A6" w14:textId="77777777" w:rsidR="002F4AFE" w:rsidRPr="005978C2" w:rsidRDefault="002F4AFE" w:rsidP="002F4AFE">
      <w:pPr>
        <w:tabs>
          <w:tab w:val="right" w:pos="9072"/>
        </w:tabs>
        <w:rPr>
          <w:rFonts w:asciiTheme="minorHAnsi" w:hAnsiTheme="minorHAnsi" w:cstheme="minorHAnsi"/>
          <w:b/>
          <w:bCs/>
          <w:sz w:val="18"/>
        </w:rPr>
      </w:pPr>
    </w:p>
    <w:p w14:paraId="773E67F3" w14:textId="77777777" w:rsidR="00AA4F74" w:rsidRPr="005978C2" w:rsidRDefault="00AA4F74" w:rsidP="00AA4F74">
      <w:pPr>
        <w:rPr>
          <w:rFonts w:asciiTheme="minorHAnsi" w:hAnsiTheme="minorHAnsi" w:cstheme="minorHAnsi"/>
          <w:sz w:val="22"/>
          <w:szCs w:val="22"/>
        </w:rPr>
      </w:pPr>
    </w:p>
    <w:p w14:paraId="3026DE3F" w14:textId="3323D0C0" w:rsidR="00AA4F74" w:rsidRPr="005978C2" w:rsidRDefault="005F5C03" w:rsidP="00AA4F7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5978C2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Łączna wartość </w:t>
      </w:r>
      <w:r w:rsidR="00AA4F74" w:rsidRPr="005978C2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5E28F239" w14:textId="77777777" w:rsidR="00AA4F74" w:rsidRPr="005978C2" w:rsidRDefault="00AA4F74" w:rsidP="00AA4F7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63E15EA7" w14:textId="77777777" w:rsidR="00AA4F74" w:rsidRPr="005978C2" w:rsidRDefault="00AA4F74" w:rsidP="00AA4F7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5978C2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57F926BA" w14:textId="77777777" w:rsidR="00AA4F74" w:rsidRPr="005978C2" w:rsidRDefault="00AA4F74" w:rsidP="00AA4F7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0C4F834B" w14:textId="77777777" w:rsidR="00AA4F74" w:rsidRPr="005978C2" w:rsidRDefault="00AA4F74" w:rsidP="00AA4F7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5978C2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616C7FED" w14:textId="77777777" w:rsidR="00AA4F74" w:rsidRPr="005978C2" w:rsidRDefault="00AA4F74" w:rsidP="00AA4F7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74A355" w14:textId="0F3EA3A7" w:rsidR="00AA4F74" w:rsidRPr="005978C2" w:rsidRDefault="005F5C03" w:rsidP="00AA4F7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5978C2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Łączna wartość </w:t>
      </w:r>
      <w:r w:rsidR="00AA4F74" w:rsidRPr="005978C2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07AAAD81" w14:textId="77777777" w:rsidR="00AA4F74" w:rsidRPr="005978C2" w:rsidRDefault="00AA4F74" w:rsidP="00AA4F7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39CED520" w14:textId="77777777" w:rsidR="00AA4F74" w:rsidRPr="005978C2" w:rsidRDefault="00AA4F74" w:rsidP="00AA4F7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5978C2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4ED30D5B" w14:textId="77777777" w:rsidR="00AA4F74" w:rsidRPr="005978C2" w:rsidRDefault="00AA4F74" w:rsidP="00AA4F7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1B44902" w14:textId="77777777" w:rsidR="00AA4F74" w:rsidRPr="005978C2" w:rsidRDefault="00AA4F74" w:rsidP="00AA4F74">
      <w:pPr>
        <w:rPr>
          <w:rFonts w:asciiTheme="minorHAnsi" w:hAnsiTheme="minorHAnsi" w:cstheme="minorHAnsi"/>
          <w:b/>
          <w:sz w:val="20"/>
          <w:szCs w:val="20"/>
          <w:lang w:eastAsia="ar-SA"/>
        </w:rPr>
      </w:pPr>
    </w:p>
    <w:tbl>
      <w:tblPr>
        <w:tblW w:w="991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3"/>
        <w:gridCol w:w="1181"/>
        <w:gridCol w:w="1248"/>
        <w:gridCol w:w="1788"/>
        <w:gridCol w:w="1531"/>
      </w:tblGrid>
      <w:tr w:rsidR="00FA2CF0" w:rsidRPr="005978C2" w14:paraId="0F3018AE" w14:textId="572E2EEA" w:rsidTr="00FA2CF0">
        <w:trPr>
          <w:trHeight w:val="300"/>
          <w:jc w:val="center"/>
        </w:trPr>
        <w:tc>
          <w:tcPr>
            <w:tcW w:w="6592" w:type="dxa"/>
            <w:gridSpan w:val="3"/>
            <w:tcBorders>
              <w:top w:val="single" w:sz="4" w:space="0" w:color="8CADAE"/>
              <w:left w:val="single" w:sz="4" w:space="0" w:color="8CADAE"/>
              <w:bottom w:val="single" w:sz="8" w:space="0" w:color="8CADAE"/>
              <w:right w:val="single" w:sz="4" w:space="0" w:color="8CADAE"/>
            </w:tcBorders>
            <w:shd w:val="clear" w:color="auto" w:fill="E7E6E6" w:themeFill="background2"/>
            <w:vAlign w:val="center"/>
          </w:tcPr>
          <w:p w14:paraId="2D5774FF" w14:textId="4E1B0751" w:rsidR="00FA2CF0" w:rsidRPr="005978C2" w:rsidRDefault="00FA2CF0" w:rsidP="004533E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88" w:type="dxa"/>
            <w:vMerge w:val="restart"/>
            <w:tcBorders>
              <w:top w:val="single" w:sz="4" w:space="0" w:color="8CADAE"/>
              <w:left w:val="single" w:sz="4" w:space="0" w:color="8CADAE"/>
              <w:right w:val="single" w:sz="4" w:space="0" w:color="8CADAE"/>
            </w:tcBorders>
            <w:shd w:val="clear" w:color="auto" w:fill="E7E6E6" w:themeFill="background2"/>
          </w:tcPr>
          <w:p w14:paraId="18BBCAA9" w14:textId="01F30FF5" w:rsidR="00FA2CF0" w:rsidRPr="005978C2" w:rsidRDefault="00FA2CF0" w:rsidP="004533E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Wartość netto </w:t>
            </w:r>
          </w:p>
        </w:tc>
        <w:tc>
          <w:tcPr>
            <w:tcW w:w="1531" w:type="dxa"/>
            <w:vMerge w:val="restart"/>
            <w:tcBorders>
              <w:top w:val="single" w:sz="4" w:space="0" w:color="8CADAE"/>
              <w:left w:val="single" w:sz="4" w:space="0" w:color="8CADAE"/>
              <w:right w:val="single" w:sz="4" w:space="0" w:color="8CADAE"/>
            </w:tcBorders>
            <w:shd w:val="clear" w:color="auto" w:fill="E7E6E6" w:themeFill="background2"/>
          </w:tcPr>
          <w:p w14:paraId="21CAA2A6" w14:textId="4E848CD1" w:rsidR="00FA2CF0" w:rsidRPr="005978C2" w:rsidRDefault="00FA2CF0" w:rsidP="004533E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Wartość </w:t>
            </w:r>
            <w:r w:rsidRPr="005978C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brutto</w:t>
            </w:r>
          </w:p>
        </w:tc>
      </w:tr>
      <w:tr w:rsidR="00FA2CF0" w:rsidRPr="005978C2" w14:paraId="0CF41E68" w14:textId="75CE7366" w:rsidTr="00FA2CF0">
        <w:trPr>
          <w:trHeight w:val="300"/>
          <w:jc w:val="center"/>
        </w:trPr>
        <w:tc>
          <w:tcPr>
            <w:tcW w:w="4163" w:type="dxa"/>
            <w:tcBorders>
              <w:top w:val="single" w:sz="4" w:space="0" w:color="8CADAE"/>
              <w:left w:val="single" w:sz="4" w:space="0" w:color="8CADAE"/>
              <w:bottom w:val="single" w:sz="8" w:space="0" w:color="8CADAE"/>
              <w:right w:val="single" w:sz="4" w:space="0" w:color="8CADAE"/>
            </w:tcBorders>
            <w:shd w:val="clear" w:color="auto" w:fill="E7E6E6" w:themeFill="background2"/>
            <w:vAlign w:val="center"/>
            <w:hideMark/>
          </w:tcPr>
          <w:p w14:paraId="432F8DF9" w14:textId="77777777" w:rsidR="00FA2CF0" w:rsidRPr="005978C2" w:rsidRDefault="00FA2CF0" w:rsidP="004533E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181" w:type="dxa"/>
            <w:tcBorders>
              <w:top w:val="single" w:sz="4" w:space="0" w:color="8CADAE"/>
              <w:left w:val="single" w:sz="4" w:space="0" w:color="8CADAE"/>
              <w:bottom w:val="single" w:sz="8" w:space="0" w:color="8CADAE"/>
              <w:right w:val="single" w:sz="4" w:space="0" w:color="8CADAE"/>
            </w:tcBorders>
            <w:shd w:val="clear" w:color="auto" w:fill="E7E6E6" w:themeFill="background2"/>
            <w:vAlign w:val="center"/>
            <w:hideMark/>
          </w:tcPr>
          <w:p w14:paraId="12665D3B" w14:textId="77777777" w:rsidR="00FA2CF0" w:rsidRPr="005978C2" w:rsidRDefault="00FA2CF0" w:rsidP="004533E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248" w:type="dxa"/>
            <w:tcBorders>
              <w:top w:val="single" w:sz="4" w:space="0" w:color="8CADAE"/>
              <w:left w:val="single" w:sz="4" w:space="0" w:color="8CADAE"/>
              <w:bottom w:val="single" w:sz="8" w:space="0" w:color="8CADAE"/>
              <w:right w:val="single" w:sz="4" w:space="0" w:color="8CADAE"/>
            </w:tcBorders>
            <w:shd w:val="clear" w:color="auto" w:fill="E7E6E6" w:themeFill="background2"/>
            <w:vAlign w:val="center"/>
            <w:hideMark/>
          </w:tcPr>
          <w:p w14:paraId="7C1356C1" w14:textId="77777777" w:rsidR="00FA2CF0" w:rsidRPr="005978C2" w:rsidRDefault="00FA2CF0" w:rsidP="004533E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788" w:type="dxa"/>
            <w:vMerge/>
            <w:tcBorders>
              <w:left w:val="single" w:sz="4" w:space="0" w:color="8CADAE"/>
              <w:bottom w:val="single" w:sz="8" w:space="0" w:color="8CADAE"/>
              <w:right w:val="single" w:sz="4" w:space="0" w:color="8CADAE"/>
            </w:tcBorders>
            <w:shd w:val="clear" w:color="auto" w:fill="E7E6E6" w:themeFill="background2"/>
          </w:tcPr>
          <w:p w14:paraId="648F8C7F" w14:textId="77777777" w:rsidR="00FA2CF0" w:rsidRPr="005978C2" w:rsidRDefault="00FA2CF0" w:rsidP="004533E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31" w:type="dxa"/>
            <w:vMerge/>
            <w:tcBorders>
              <w:left w:val="single" w:sz="4" w:space="0" w:color="8CADAE"/>
              <w:bottom w:val="single" w:sz="8" w:space="0" w:color="8CADAE"/>
              <w:right w:val="single" w:sz="4" w:space="0" w:color="8CADAE"/>
            </w:tcBorders>
            <w:shd w:val="clear" w:color="auto" w:fill="E7E6E6" w:themeFill="background2"/>
          </w:tcPr>
          <w:p w14:paraId="0C2DF9A2" w14:textId="77777777" w:rsidR="00FA2CF0" w:rsidRPr="005978C2" w:rsidRDefault="00FA2CF0" w:rsidP="004533E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7B0966" w:rsidRPr="005978C2" w14:paraId="5D6BAE3B" w14:textId="5ACE6CC7" w:rsidTr="007B0966">
        <w:trPr>
          <w:trHeight w:val="285"/>
          <w:jc w:val="center"/>
        </w:trPr>
        <w:tc>
          <w:tcPr>
            <w:tcW w:w="4163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0C3F2BAA" w14:textId="77777777" w:rsidR="007B0966" w:rsidRPr="005978C2" w:rsidRDefault="007B0966" w:rsidP="004533E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Długopis Cyfrowy</w:t>
            </w:r>
          </w:p>
        </w:tc>
        <w:tc>
          <w:tcPr>
            <w:tcW w:w="1181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6E7ACEDB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sztuka</w:t>
            </w:r>
          </w:p>
        </w:tc>
        <w:tc>
          <w:tcPr>
            <w:tcW w:w="1248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785E86F0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51</w:t>
            </w:r>
          </w:p>
        </w:tc>
        <w:tc>
          <w:tcPr>
            <w:tcW w:w="1788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</w:tcPr>
          <w:p w14:paraId="196DF5BF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</w:tcPr>
          <w:p w14:paraId="3C2FFF96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B0966" w:rsidRPr="005978C2" w14:paraId="04B12716" w14:textId="186CE98C" w:rsidTr="007B0966">
        <w:trPr>
          <w:trHeight w:val="285"/>
          <w:jc w:val="center"/>
        </w:trPr>
        <w:tc>
          <w:tcPr>
            <w:tcW w:w="4163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0707EFD1" w14:textId="77777777" w:rsidR="007B0966" w:rsidRPr="005978C2" w:rsidRDefault="007B0966" w:rsidP="004533E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Ekran/Tablet piórkowy/Ekran graficzny (15,6') wraz z uchwytem</w:t>
            </w:r>
          </w:p>
        </w:tc>
        <w:tc>
          <w:tcPr>
            <w:tcW w:w="1181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5687EB5B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sztuka</w:t>
            </w:r>
          </w:p>
        </w:tc>
        <w:tc>
          <w:tcPr>
            <w:tcW w:w="1248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375CF85F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788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</w:tcPr>
          <w:p w14:paraId="0DA3FF2A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</w:tcPr>
          <w:p w14:paraId="25486159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B0966" w:rsidRPr="005978C2" w14:paraId="23EFC162" w14:textId="64CB63BA" w:rsidTr="007B0966">
        <w:trPr>
          <w:trHeight w:val="285"/>
          <w:jc w:val="center"/>
        </w:trPr>
        <w:tc>
          <w:tcPr>
            <w:tcW w:w="4163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1B3530EA" w14:textId="77777777" w:rsidR="007B0966" w:rsidRPr="005978C2" w:rsidRDefault="007B0966" w:rsidP="004533E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Ekran/Tablet piórkowy/Ekran graficzny (10,1) wraz z uchwytem</w:t>
            </w:r>
          </w:p>
        </w:tc>
        <w:tc>
          <w:tcPr>
            <w:tcW w:w="1181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62A24424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sztuka</w:t>
            </w:r>
          </w:p>
        </w:tc>
        <w:tc>
          <w:tcPr>
            <w:tcW w:w="1248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061D0FB2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19</w:t>
            </w:r>
          </w:p>
        </w:tc>
        <w:tc>
          <w:tcPr>
            <w:tcW w:w="1788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</w:tcPr>
          <w:p w14:paraId="4E112C3A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</w:tcPr>
          <w:p w14:paraId="69BDD2F3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B0966" w:rsidRPr="005978C2" w14:paraId="28ABC8A3" w14:textId="3252A233" w:rsidTr="007B0966">
        <w:trPr>
          <w:trHeight w:val="570"/>
          <w:jc w:val="center"/>
        </w:trPr>
        <w:tc>
          <w:tcPr>
            <w:tcW w:w="4163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3FDA9C67" w14:textId="77777777" w:rsidR="007B0966" w:rsidRPr="005978C2" w:rsidRDefault="007B0966" w:rsidP="004533E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Licencja bezterminowa (per urządzenie) do Systemu</w:t>
            </w:r>
          </w:p>
        </w:tc>
        <w:tc>
          <w:tcPr>
            <w:tcW w:w="1181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40AEE00D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sztuka</w:t>
            </w:r>
          </w:p>
        </w:tc>
        <w:tc>
          <w:tcPr>
            <w:tcW w:w="1248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0FD63B40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76</w:t>
            </w:r>
          </w:p>
        </w:tc>
        <w:tc>
          <w:tcPr>
            <w:tcW w:w="1788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</w:tcPr>
          <w:p w14:paraId="6FFAFB63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</w:tcPr>
          <w:p w14:paraId="272543EA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B0966" w:rsidRPr="005978C2" w14:paraId="1788300F" w14:textId="5BAB2320" w:rsidTr="007B0966">
        <w:trPr>
          <w:trHeight w:val="285"/>
          <w:jc w:val="center"/>
        </w:trPr>
        <w:tc>
          <w:tcPr>
            <w:tcW w:w="4163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613CEC81" w14:textId="77777777" w:rsidR="007B0966" w:rsidRPr="005978C2" w:rsidRDefault="007B0966" w:rsidP="004533E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Audyt - analiza przedwdrożeniowa obejmująca analizę dokumentów i analizę potrzeb w zakresie dostawy sprzętu</w:t>
            </w:r>
          </w:p>
        </w:tc>
        <w:tc>
          <w:tcPr>
            <w:tcW w:w="1181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794A0227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usługa</w:t>
            </w:r>
          </w:p>
        </w:tc>
        <w:tc>
          <w:tcPr>
            <w:tcW w:w="1248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27418496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788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</w:tcPr>
          <w:p w14:paraId="0D898B77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</w:tcPr>
          <w:p w14:paraId="4F6F6887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B0966" w:rsidRPr="005978C2" w14:paraId="7540FB89" w14:textId="0009DE16" w:rsidTr="007B0966">
        <w:trPr>
          <w:trHeight w:val="285"/>
          <w:jc w:val="center"/>
        </w:trPr>
        <w:tc>
          <w:tcPr>
            <w:tcW w:w="4163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5EA86073" w14:textId="77777777" w:rsidR="007B0966" w:rsidRPr="005978C2" w:rsidRDefault="007B0966" w:rsidP="004533E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Przygotowanie Formularzy (dokument) w wersji cyfrowej do zastosowania w Systemie</w:t>
            </w:r>
          </w:p>
        </w:tc>
        <w:tc>
          <w:tcPr>
            <w:tcW w:w="1181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7C891409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sztuka</w:t>
            </w:r>
          </w:p>
        </w:tc>
        <w:tc>
          <w:tcPr>
            <w:tcW w:w="1248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31D28B91" w14:textId="16736A91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1788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</w:tcPr>
          <w:p w14:paraId="5EA7E0F3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</w:tcPr>
          <w:p w14:paraId="159999B5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B0966" w:rsidRPr="005978C2" w14:paraId="2F4EF72B" w14:textId="40AA7292" w:rsidTr="007B0966">
        <w:trPr>
          <w:trHeight w:val="285"/>
          <w:jc w:val="center"/>
        </w:trPr>
        <w:tc>
          <w:tcPr>
            <w:tcW w:w="4163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58FEAA02" w14:textId="77777777" w:rsidR="007B0966" w:rsidRPr="005978C2" w:rsidRDefault="007B0966" w:rsidP="004533E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Prace w wdrożeniowe, szkolenia stanowiskowe</w:t>
            </w:r>
          </w:p>
        </w:tc>
        <w:tc>
          <w:tcPr>
            <w:tcW w:w="1181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3CCCF6A7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usługa</w:t>
            </w:r>
          </w:p>
        </w:tc>
        <w:tc>
          <w:tcPr>
            <w:tcW w:w="1248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1E1F3C09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788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</w:tcPr>
          <w:p w14:paraId="328DB2E9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</w:tcPr>
          <w:p w14:paraId="65FA2CEA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B0966" w:rsidRPr="005978C2" w14:paraId="5B5DAB71" w14:textId="4999E785" w:rsidTr="007B0966">
        <w:trPr>
          <w:trHeight w:val="285"/>
          <w:jc w:val="center"/>
        </w:trPr>
        <w:tc>
          <w:tcPr>
            <w:tcW w:w="4163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036CF48E" w14:textId="77777777" w:rsidR="007B0966" w:rsidRPr="005978C2" w:rsidRDefault="007B0966" w:rsidP="004533E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Opieka serwisowa - I rok w cenie wdrożenia</w:t>
            </w:r>
          </w:p>
        </w:tc>
        <w:tc>
          <w:tcPr>
            <w:tcW w:w="1181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05EEAD74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rok</w:t>
            </w:r>
          </w:p>
        </w:tc>
        <w:tc>
          <w:tcPr>
            <w:tcW w:w="1248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3080E1A8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788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</w:tcPr>
          <w:p w14:paraId="2CBB2E0D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</w:tcPr>
          <w:p w14:paraId="3053C357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B0966" w:rsidRPr="005978C2" w14:paraId="543DAE77" w14:textId="1879BB45" w:rsidTr="007B0966">
        <w:trPr>
          <w:trHeight w:val="285"/>
          <w:jc w:val="center"/>
        </w:trPr>
        <w:tc>
          <w:tcPr>
            <w:tcW w:w="4163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3386FDD8" w14:textId="77777777" w:rsidR="007B0966" w:rsidRPr="005978C2" w:rsidRDefault="007B0966" w:rsidP="004533E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Licencji integracyjne AMMS</w:t>
            </w:r>
          </w:p>
        </w:tc>
        <w:tc>
          <w:tcPr>
            <w:tcW w:w="1181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5CC5219B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usługa</w:t>
            </w:r>
          </w:p>
        </w:tc>
        <w:tc>
          <w:tcPr>
            <w:tcW w:w="1248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auto"/>
            <w:vAlign w:val="center"/>
            <w:hideMark/>
          </w:tcPr>
          <w:p w14:paraId="11A724DB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788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</w:tcPr>
          <w:p w14:paraId="402B545A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</w:tcPr>
          <w:p w14:paraId="111217AB" w14:textId="77777777" w:rsidR="007B0966" w:rsidRPr="005978C2" w:rsidRDefault="007B0966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2CF0" w:rsidRPr="005978C2" w14:paraId="6D0F3E02" w14:textId="77777777" w:rsidTr="00FA2CF0">
        <w:trPr>
          <w:trHeight w:val="285"/>
          <w:jc w:val="center"/>
        </w:trPr>
        <w:tc>
          <w:tcPr>
            <w:tcW w:w="6592" w:type="dxa"/>
            <w:gridSpan w:val="3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  <w:shd w:val="clear" w:color="auto" w:fill="E7E6E6" w:themeFill="background2"/>
            <w:vAlign w:val="center"/>
          </w:tcPr>
          <w:p w14:paraId="27A84A9C" w14:textId="6AB2AEC7" w:rsidR="00FA2CF0" w:rsidRPr="005978C2" w:rsidRDefault="00FA2CF0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978C2">
              <w:rPr>
                <w:rFonts w:asciiTheme="minorHAnsi" w:hAnsiTheme="minorHAnsi" w:cstheme="minorHAnsi"/>
                <w:sz w:val="20"/>
                <w:szCs w:val="20"/>
              </w:rPr>
              <w:t xml:space="preserve">Razem </w:t>
            </w:r>
          </w:p>
        </w:tc>
        <w:tc>
          <w:tcPr>
            <w:tcW w:w="1788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</w:tcPr>
          <w:p w14:paraId="7E431A42" w14:textId="77777777" w:rsidR="00FA2CF0" w:rsidRPr="005978C2" w:rsidRDefault="00FA2CF0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8CADAE"/>
              <w:left w:val="single" w:sz="4" w:space="0" w:color="8CADAE"/>
              <w:bottom w:val="single" w:sz="4" w:space="0" w:color="8CADAE"/>
              <w:right w:val="single" w:sz="4" w:space="0" w:color="8CADAE"/>
            </w:tcBorders>
          </w:tcPr>
          <w:p w14:paraId="6F536324" w14:textId="77777777" w:rsidR="00FA2CF0" w:rsidRPr="005978C2" w:rsidRDefault="00FA2CF0" w:rsidP="004533E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4C61893F" w14:textId="77777777" w:rsidR="00AA4F74" w:rsidRPr="005978C2" w:rsidRDefault="00AA4F74" w:rsidP="00AA4F74">
      <w:pPr>
        <w:rPr>
          <w:rFonts w:asciiTheme="minorHAnsi" w:hAnsiTheme="minorHAnsi" w:cstheme="minorHAnsi"/>
          <w:b/>
          <w:sz w:val="20"/>
          <w:szCs w:val="20"/>
          <w:lang w:eastAsia="ar-SA"/>
        </w:rPr>
      </w:pPr>
    </w:p>
    <w:p w14:paraId="54DB2694" w14:textId="77777777" w:rsidR="00AA4F74" w:rsidRPr="005978C2" w:rsidRDefault="00AA4F74" w:rsidP="00AA4F74">
      <w:pPr>
        <w:rPr>
          <w:rFonts w:asciiTheme="minorHAnsi" w:hAnsiTheme="minorHAnsi" w:cstheme="minorHAnsi"/>
          <w:b/>
          <w:sz w:val="20"/>
          <w:szCs w:val="20"/>
          <w:lang w:eastAsia="ar-SA"/>
        </w:rPr>
      </w:pPr>
    </w:p>
    <w:p w14:paraId="7663DCCB" w14:textId="77777777" w:rsidR="00AA4F74" w:rsidRPr="005978C2" w:rsidRDefault="00AA4F74" w:rsidP="00AA4F7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0EFDE227" w14:textId="77777777" w:rsidR="00AA4F74" w:rsidRPr="005978C2" w:rsidRDefault="00AA4F74" w:rsidP="00AA4F74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AA4F74" w:rsidRPr="005978C2" w14:paraId="2C3B7100" w14:textId="77777777" w:rsidTr="00CA4895">
        <w:tc>
          <w:tcPr>
            <w:tcW w:w="9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857D2B7" w14:textId="33CE4B19" w:rsidR="00AA4F74" w:rsidRPr="005978C2" w:rsidRDefault="00AA4F74" w:rsidP="00FA2CF0">
            <w:pPr>
              <w:tabs>
                <w:tab w:val="num" w:pos="900"/>
              </w:tabs>
              <w:spacing w:line="25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5978C2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OŚWIADCZENIA </w:t>
            </w:r>
          </w:p>
        </w:tc>
      </w:tr>
    </w:tbl>
    <w:p w14:paraId="22C3893B" w14:textId="77777777" w:rsidR="00AA4F74" w:rsidRPr="005978C2" w:rsidRDefault="00AA4F74" w:rsidP="00AA4F74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300D64C" w14:textId="21FE89A3" w:rsidR="008A70DD" w:rsidRPr="005978C2" w:rsidRDefault="008A70DD" w:rsidP="008A70DD">
      <w:pPr>
        <w:pStyle w:val="NormalnyWeb"/>
        <w:spacing w:line="360" w:lineRule="auto"/>
        <w:ind w:firstLine="567"/>
        <w:rPr>
          <w:rFonts w:asciiTheme="minorHAnsi" w:hAnsiTheme="minorHAnsi" w:cstheme="minorHAnsi"/>
          <w:b/>
          <w:sz w:val="18"/>
          <w:szCs w:val="18"/>
        </w:rPr>
      </w:pPr>
      <w:r w:rsidRPr="005978C2">
        <w:rPr>
          <w:rFonts w:asciiTheme="minorHAnsi" w:hAnsiTheme="minorHAnsi" w:cstheme="minorHAnsi"/>
          <w:b/>
          <w:color w:val="000000"/>
          <w:sz w:val="18"/>
          <w:szCs w:val="18"/>
        </w:rPr>
        <w:t>Oświadczam, że zapoznałem/am się z zasadami przetwarzania danych osobowych przez Szpital w ramach niniejszego za</w:t>
      </w:r>
      <w:r w:rsidR="005978C2" w:rsidRPr="005978C2">
        <w:rPr>
          <w:rFonts w:asciiTheme="minorHAnsi" w:hAnsiTheme="minorHAnsi" w:cstheme="minorHAnsi"/>
          <w:b/>
          <w:color w:val="000000"/>
          <w:sz w:val="18"/>
          <w:szCs w:val="18"/>
        </w:rPr>
        <w:t>proszenia</w:t>
      </w:r>
      <w:r w:rsidRPr="005978C2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. </w:t>
      </w:r>
    </w:p>
    <w:p w14:paraId="06F6039C" w14:textId="77777777" w:rsidR="00AA4F74" w:rsidRPr="005978C2" w:rsidRDefault="00AA4F74" w:rsidP="00AA4F74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6F51EDC" w14:textId="77777777" w:rsidR="00AA4F74" w:rsidRPr="005978C2" w:rsidRDefault="00AA4F74" w:rsidP="00AA4F74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395342" w14:textId="0102EAA9" w:rsidR="00FA2CF0" w:rsidRPr="005978C2" w:rsidRDefault="00FA2CF0" w:rsidP="00FA2CF0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5978C2">
        <w:rPr>
          <w:rFonts w:asciiTheme="minorHAnsi" w:hAnsiTheme="minorHAnsi" w:cstheme="minorHAnsi"/>
          <w:sz w:val="22"/>
          <w:szCs w:val="22"/>
        </w:rPr>
        <w:t xml:space="preserve">Załącznikami do niniejszej </w:t>
      </w:r>
      <w:r w:rsidR="005978C2">
        <w:rPr>
          <w:rFonts w:asciiTheme="minorHAnsi" w:hAnsiTheme="minorHAnsi" w:cstheme="minorHAnsi"/>
          <w:sz w:val="22"/>
          <w:szCs w:val="22"/>
        </w:rPr>
        <w:t xml:space="preserve">kalkulacji </w:t>
      </w:r>
      <w:r w:rsidRPr="005978C2">
        <w:rPr>
          <w:rFonts w:asciiTheme="minorHAnsi" w:hAnsiTheme="minorHAnsi" w:cstheme="minorHAnsi"/>
          <w:sz w:val="22"/>
          <w:szCs w:val="22"/>
        </w:rPr>
        <w:t>są:</w:t>
      </w:r>
    </w:p>
    <w:p w14:paraId="043BFCB9" w14:textId="77777777" w:rsidR="00FA2CF0" w:rsidRPr="005978C2" w:rsidRDefault="00FA2CF0" w:rsidP="00FA2CF0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C5AEE7F" w14:textId="77777777" w:rsidR="00FA2CF0" w:rsidRPr="005978C2" w:rsidRDefault="00FA2CF0" w:rsidP="00FA2CF0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5978C2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177C34D6" w14:textId="77777777" w:rsidR="00FA2CF0" w:rsidRPr="005978C2" w:rsidRDefault="00FA2CF0" w:rsidP="00FA2CF0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303C026" w14:textId="77777777" w:rsidR="00FA2CF0" w:rsidRPr="005978C2" w:rsidRDefault="00FA2CF0" w:rsidP="00FA2CF0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5978C2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11EF3372" w14:textId="77777777" w:rsidR="00FA2CF0" w:rsidRPr="005978C2" w:rsidRDefault="00FA2CF0" w:rsidP="00FA2CF0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0955463" w14:textId="77777777" w:rsidR="00FA2CF0" w:rsidRPr="005978C2" w:rsidRDefault="00FA2CF0" w:rsidP="00FA2CF0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5978C2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1BD327BE" w14:textId="77777777" w:rsidR="00FA2CF0" w:rsidRPr="005978C2" w:rsidRDefault="00FA2CF0" w:rsidP="00FA2CF0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EA86C55" w14:textId="77777777" w:rsidR="00FA2CF0" w:rsidRPr="005978C2" w:rsidRDefault="00FA2CF0" w:rsidP="00FA2CF0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5978C2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24ADB7B0" w14:textId="77777777" w:rsidR="00AA4F74" w:rsidRPr="005978C2" w:rsidRDefault="00AA4F74" w:rsidP="00AA4F74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76CA5A4" w14:textId="77777777" w:rsidR="00AA4F74" w:rsidRPr="005978C2" w:rsidRDefault="00AA4F74" w:rsidP="00AA4F74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E1B6216" w14:textId="77777777" w:rsidR="00AA4F74" w:rsidRPr="005978C2" w:rsidRDefault="00AA4F74" w:rsidP="00AA4F74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B8EDA34" w14:textId="77777777" w:rsidR="00AA4F74" w:rsidRPr="005978C2" w:rsidRDefault="00AA4F74" w:rsidP="00AA4F74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0" w:name="_Hlk111617920"/>
    </w:p>
    <w:p w14:paraId="1255F288" w14:textId="338F9CEF" w:rsidR="00AA4F74" w:rsidRPr="005978C2" w:rsidRDefault="00AA4F74" w:rsidP="00AA4F74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2"/>
        </w:rPr>
      </w:pPr>
      <w:bookmarkStart w:id="1" w:name="_Hlk125724671"/>
      <w:r w:rsidRPr="005978C2">
        <w:rPr>
          <w:rFonts w:asciiTheme="minorHAnsi" w:eastAsia="Lucida Sans Unicode" w:hAnsiTheme="minorHAnsi" w:cstheme="minorHAnsi"/>
          <w:kern w:val="2"/>
        </w:rPr>
        <w:t xml:space="preserve">_______________ dnia ___________                                  _________________________________________ </w:t>
      </w:r>
    </w:p>
    <w:p w14:paraId="064605A1" w14:textId="1075365F" w:rsidR="00AA4F74" w:rsidRPr="005978C2" w:rsidRDefault="00AA4F74" w:rsidP="00AA4F74">
      <w:p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  <w:sz w:val="18"/>
          <w:szCs w:val="18"/>
        </w:rPr>
      </w:pPr>
      <w:r w:rsidRPr="005978C2">
        <w:rPr>
          <w:rFonts w:asciiTheme="minorHAnsi" w:hAnsiTheme="minorHAnsi" w:cstheme="minorHAnsi"/>
          <w:i/>
          <w:vertAlign w:val="superscript"/>
        </w:rPr>
        <w:t xml:space="preserve">           (miejscowość)</w:t>
      </w:r>
      <w:r w:rsidRPr="005978C2">
        <w:rPr>
          <w:rFonts w:asciiTheme="minorHAnsi" w:hAnsiTheme="minorHAnsi" w:cstheme="minorHAnsi"/>
          <w:vertAlign w:val="superscript"/>
        </w:rPr>
        <w:t xml:space="preserve">                                                                                                              (</w:t>
      </w:r>
      <w:r w:rsidRPr="005978C2">
        <w:rPr>
          <w:rFonts w:asciiTheme="minorHAnsi" w:hAnsiTheme="minorHAnsi" w:cstheme="minorHAnsi"/>
          <w:i/>
          <w:vertAlign w:val="superscript"/>
        </w:rPr>
        <w:t>podpis osoby upoważnionej  do reprezentowania Wykonawc</w:t>
      </w:r>
      <w:bookmarkEnd w:id="0"/>
      <w:bookmarkEnd w:id="1"/>
      <w:r w:rsidRPr="005978C2">
        <w:rPr>
          <w:rFonts w:asciiTheme="minorHAnsi" w:hAnsiTheme="minorHAnsi" w:cstheme="minorHAnsi"/>
          <w:i/>
          <w:vertAlign w:val="superscript"/>
        </w:rPr>
        <w:t>y)</w:t>
      </w:r>
    </w:p>
    <w:p w14:paraId="4752AA22" w14:textId="77777777" w:rsidR="00AA4F74" w:rsidRPr="005978C2" w:rsidRDefault="00AA4F74" w:rsidP="00AA4F74">
      <w:pPr>
        <w:rPr>
          <w:rFonts w:asciiTheme="minorHAnsi" w:hAnsiTheme="minorHAnsi" w:cstheme="minorHAnsi"/>
        </w:rPr>
      </w:pPr>
    </w:p>
    <w:p w14:paraId="0E2F1855" w14:textId="77777777" w:rsidR="002F4AFE" w:rsidRPr="005978C2" w:rsidRDefault="002F4AFE" w:rsidP="002F4AFE">
      <w:pPr>
        <w:rPr>
          <w:rFonts w:asciiTheme="minorHAnsi" w:hAnsiTheme="minorHAnsi" w:cstheme="minorHAnsi"/>
          <w:sz w:val="20"/>
        </w:rPr>
      </w:pPr>
    </w:p>
    <w:p w14:paraId="3FC52F66" w14:textId="77777777" w:rsidR="002F4AFE" w:rsidRPr="005978C2" w:rsidRDefault="002F4AFE" w:rsidP="002F4AFE">
      <w:pPr>
        <w:overflowPunct w:val="0"/>
        <w:autoSpaceDE w:val="0"/>
        <w:autoSpaceDN w:val="0"/>
        <w:adjustRightInd w:val="0"/>
        <w:spacing w:line="120" w:lineRule="atLeast"/>
        <w:rPr>
          <w:rFonts w:asciiTheme="minorHAnsi" w:hAnsiTheme="minorHAnsi" w:cstheme="minorHAnsi"/>
          <w:b/>
          <w:sz w:val="20"/>
          <w:szCs w:val="20"/>
        </w:rPr>
      </w:pPr>
    </w:p>
    <w:p w14:paraId="572C4D0B" w14:textId="77777777" w:rsidR="002F4AFE" w:rsidRPr="005978C2" w:rsidRDefault="002F4AFE" w:rsidP="002F4AFE">
      <w:pPr>
        <w:pStyle w:val="NormalnyWeb"/>
        <w:spacing w:line="360" w:lineRule="auto"/>
        <w:ind w:firstLine="567"/>
        <w:rPr>
          <w:rFonts w:asciiTheme="minorHAnsi" w:hAnsiTheme="minorHAnsi" w:cstheme="minorHAnsi"/>
          <w:b/>
          <w:sz w:val="18"/>
          <w:szCs w:val="18"/>
        </w:rPr>
      </w:pPr>
    </w:p>
    <w:p w14:paraId="0485D499" w14:textId="77777777" w:rsidR="002F4AFE" w:rsidRPr="005978C2" w:rsidRDefault="002F4AFE" w:rsidP="002F4AFE">
      <w:pPr>
        <w:rPr>
          <w:rFonts w:asciiTheme="minorHAnsi" w:eastAsia="MS Mincho" w:hAnsiTheme="minorHAnsi" w:cstheme="minorHAnsi"/>
        </w:rPr>
      </w:pPr>
    </w:p>
    <w:sectPr w:rsidR="002F4AFE" w:rsidRPr="005978C2">
      <w:headerReference w:type="default" r:id="rId7"/>
      <w:footerReference w:type="default" r:id="rId8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1E356" w14:textId="77777777" w:rsidR="00BD64B4" w:rsidRDefault="00BD64B4" w:rsidP="002F4AFE">
      <w:r>
        <w:separator/>
      </w:r>
    </w:p>
  </w:endnote>
  <w:endnote w:type="continuationSeparator" w:id="0">
    <w:p w14:paraId="64DE5BD1" w14:textId="77777777" w:rsidR="00BD64B4" w:rsidRDefault="00BD64B4" w:rsidP="002F4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CD2B7" w14:textId="77777777" w:rsidR="00A062DA" w:rsidRDefault="00A062DA">
    <w:pPr>
      <w:jc w:val="right"/>
      <w:rPr>
        <w:rFonts w:ascii="Calibri" w:hAnsi="Calibri"/>
        <w:bCs/>
        <w:sz w:val="20"/>
      </w:rPr>
    </w:pPr>
  </w:p>
  <w:p w14:paraId="21BCA5E7" w14:textId="77777777" w:rsidR="00A062DA" w:rsidRDefault="00A062DA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224F1" w14:textId="77777777" w:rsidR="00BD64B4" w:rsidRDefault="00BD64B4" w:rsidP="002F4AFE">
      <w:r>
        <w:separator/>
      </w:r>
    </w:p>
  </w:footnote>
  <w:footnote w:type="continuationSeparator" w:id="0">
    <w:p w14:paraId="2E371684" w14:textId="77777777" w:rsidR="00BD64B4" w:rsidRDefault="00BD64B4" w:rsidP="002F4A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6F293" w14:textId="6DC85A45" w:rsidR="00A062DA" w:rsidRDefault="00000000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78C4A746" w14:textId="77777777" w:rsidR="00A062DA" w:rsidRDefault="00A062DA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B521946" w14:textId="77777777" w:rsidR="00A062DA" w:rsidRDefault="00A062DA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83038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72739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8930139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0831568">
    <w:abstractNumId w:val="0"/>
  </w:num>
  <w:num w:numId="5" w16cid:durableId="9750623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4E4"/>
    <w:rsid w:val="00067E86"/>
    <w:rsid w:val="002E0C85"/>
    <w:rsid w:val="002F4AFE"/>
    <w:rsid w:val="005978C2"/>
    <w:rsid w:val="005F5C03"/>
    <w:rsid w:val="007170B7"/>
    <w:rsid w:val="007B0966"/>
    <w:rsid w:val="0087413B"/>
    <w:rsid w:val="008A70DD"/>
    <w:rsid w:val="009C7E23"/>
    <w:rsid w:val="00A062DA"/>
    <w:rsid w:val="00A618C2"/>
    <w:rsid w:val="00AA4F74"/>
    <w:rsid w:val="00BD64B4"/>
    <w:rsid w:val="00CB527B"/>
    <w:rsid w:val="00E654E4"/>
    <w:rsid w:val="00FA2CF0"/>
    <w:rsid w:val="00FA2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31498"/>
  <w15:chartTrackingRefBased/>
  <w15:docId w15:val="{B447AB53-786C-4182-B9E9-B4B7534B1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4AF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2F4AFE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18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5">
    <w:name w:val="heading 5"/>
    <w:basedOn w:val="Normalny"/>
    <w:next w:val="Normalny"/>
    <w:link w:val="Nagwek5Znak"/>
    <w:qFormat/>
    <w:rsid w:val="002F4AFE"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F4AFE"/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rsid w:val="002F4AFE"/>
    <w:rPr>
      <w:rFonts w:ascii="Times New Roman" w:eastAsia="Arial Unicode MS" w:hAnsi="Times New Roman" w:cs="Times New Roman"/>
      <w:b/>
      <w:bCs/>
      <w:kern w:val="0"/>
      <w:sz w:val="20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semiHidden/>
    <w:rsid w:val="002F4AFE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2F4AFE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semiHidden/>
    <w:rsid w:val="002F4AFE"/>
    <w:pPr>
      <w:widowControl w:val="0"/>
      <w:ind w:left="567" w:hanging="283"/>
      <w:jc w:val="both"/>
    </w:pPr>
    <w:rPr>
      <w:kern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2F4AFE"/>
    <w:rPr>
      <w:rFonts w:ascii="Times New Roman" w:eastAsia="Times New Roman" w:hAnsi="Times New Roman" w:cs="Times New Roman"/>
      <w:kern w:val="20"/>
      <w:sz w:val="24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semiHidden/>
    <w:rsid w:val="002F4AFE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2F4AFE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5yl5">
    <w:name w:val="_5yl5"/>
    <w:rsid w:val="002F4AFE"/>
  </w:style>
  <w:style w:type="paragraph" w:styleId="NormalnyWeb">
    <w:name w:val="Normal (Web)"/>
    <w:basedOn w:val="Normalny"/>
    <w:uiPriority w:val="99"/>
    <w:unhideWhenUsed/>
    <w:rsid w:val="002F4AFE"/>
    <w:rPr>
      <w:rFonts w:eastAsia="Calibri"/>
    </w:rPr>
  </w:style>
  <w:style w:type="paragraph" w:styleId="Tekstpodstawowy">
    <w:name w:val="Body Text"/>
    <w:basedOn w:val="Normalny"/>
    <w:link w:val="TekstpodstawowyZnak"/>
    <w:unhideWhenUsed/>
    <w:rsid w:val="002F4AF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F4AFE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Tekstpodstawowy21">
    <w:name w:val="Tekst podstawowy 21"/>
    <w:basedOn w:val="Normalny"/>
    <w:rsid w:val="00AA4F74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39"/>
    <w:rsid w:val="005F5C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18C2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363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MARCIN PIWKO</cp:lastModifiedBy>
  <cp:revision>8</cp:revision>
  <dcterms:created xsi:type="dcterms:W3CDTF">2023-12-12T09:54:00Z</dcterms:created>
  <dcterms:modified xsi:type="dcterms:W3CDTF">2024-02-08T09:27:00Z</dcterms:modified>
</cp:coreProperties>
</file>