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7B3E6C" w14:textId="77777777" w:rsidR="00535376" w:rsidRPr="006D3D1F" w:rsidRDefault="00535376" w:rsidP="000F21B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241DDB00" w14:textId="1E7A3307" w:rsidR="00DA2AD0" w:rsidRPr="006D3D1F" w:rsidRDefault="00C51D68" w:rsidP="00135629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2600DA" w:rsidRPr="002600DA">
        <w:rPr>
          <w:rFonts w:cstheme="minorHAnsi"/>
          <w:bCs/>
          <w:szCs w:val="20"/>
        </w:rPr>
        <w:t xml:space="preserve">Sukcesywne dostawy instrumentów do laparoskopii przez okres kolejnych </w:t>
      </w:r>
      <w:r w:rsidR="002600DA">
        <w:rPr>
          <w:rFonts w:cstheme="minorHAnsi"/>
          <w:bCs/>
          <w:szCs w:val="20"/>
        </w:rPr>
        <w:br/>
      </w:r>
      <w:r w:rsidR="002600DA" w:rsidRPr="002600DA">
        <w:rPr>
          <w:rFonts w:cstheme="minorHAnsi"/>
          <w:bCs/>
          <w:szCs w:val="20"/>
        </w:rPr>
        <w:t>6 miesięcy dla Samodzielnego Publicznego Zespołu Opieki Zdrowotnej w Tomaszowie Lubelskim.</w:t>
      </w:r>
    </w:p>
    <w:p w14:paraId="65BCEEA4" w14:textId="2BE61F56" w:rsidR="000F21BC" w:rsidRPr="006D3D1F" w:rsidRDefault="00C51D68" w:rsidP="000F21B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="009940A3">
        <w:rPr>
          <w:rFonts w:cstheme="minorHAnsi"/>
          <w:b/>
          <w:bCs/>
          <w:szCs w:val="20"/>
        </w:rPr>
        <w:t xml:space="preserve"> </w:t>
      </w:r>
      <w:r w:rsidR="00DA2AD0" w:rsidRPr="009940A3">
        <w:rPr>
          <w:rFonts w:cstheme="minorHAnsi"/>
          <w:bCs/>
          <w:szCs w:val="20"/>
        </w:rPr>
        <w:t>SZZ.251.</w:t>
      </w:r>
      <w:r w:rsidR="0033446F">
        <w:rPr>
          <w:rFonts w:cstheme="minorHAnsi"/>
          <w:bCs/>
          <w:szCs w:val="20"/>
        </w:rPr>
        <w:t>6</w:t>
      </w:r>
      <w:r w:rsidR="002600DA">
        <w:rPr>
          <w:rFonts w:cstheme="minorHAnsi"/>
          <w:bCs/>
          <w:szCs w:val="20"/>
        </w:rPr>
        <w:t>7</w:t>
      </w:r>
      <w:r w:rsidR="00DA2AD0" w:rsidRPr="009940A3">
        <w:rPr>
          <w:rFonts w:cstheme="minorHAnsi"/>
          <w:bCs/>
          <w:szCs w:val="20"/>
        </w:rPr>
        <w:t>.202</w:t>
      </w:r>
      <w:r w:rsidR="00CB4EF1" w:rsidRPr="009940A3">
        <w:rPr>
          <w:rFonts w:cstheme="minorHAnsi"/>
          <w:bCs/>
          <w:szCs w:val="20"/>
        </w:rPr>
        <w:t>4</w:t>
      </w:r>
      <w:r w:rsidR="00DA2AD0" w:rsidRPr="009940A3">
        <w:rPr>
          <w:rFonts w:cstheme="minorHAnsi"/>
          <w:bCs/>
          <w:szCs w:val="20"/>
        </w:rPr>
        <w:t>.</w:t>
      </w:r>
      <w:r w:rsidR="00CB4EF1" w:rsidRPr="009940A3">
        <w:rPr>
          <w:rFonts w:cstheme="minorHAnsi"/>
          <w:bCs/>
          <w:szCs w:val="20"/>
        </w:rPr>
        <w:t>R</w:t>
      </w:r>
    </w:p>
    <w:p w14:paraId="70847AA6" w14:textId="6872ABB3" w:rsidR="0026767B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611C4E4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2FC81458" w14:textId="77777777" w:rsidR="006D3D1F" w:rsidRPr="006D3D1F" w:rsidRDefault="006D3D1F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474C7322" w14:textId="7BB01F8C" w:rsidR="00745B90" w:rsidRPr="006D3D1F" w:rsidRDefault="00745B90" w:rsidP="00745B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</w:t>
      </w:r>
      <w:r w:rsidR="002600DA">
        <w:rPr>
          <w:rFonts w:eastAsia="Times New Roman" w:cstheme="minorHAnsi"/>
          <w:b/>
          <w:color w:val="000000"/>
          <w:szCs w:val="20"/>
          <w:lang w:eastAsia="pl-PL"/>
        </w:rPr>
        <w:t>Y</w:t>
      </w: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46599F91" w14:textId="77777777" w:rsidR="00DA2AD0" w:rsidRPr="006D3D1F" w:rsidRDefault="00DA2AD0" w:rsidP="00DA2A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2D4894" w:rsidRPr="006D3D1F" w14:paraId="5C534201" w14:textId="77777777" w:rsidTr="00FB76D2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6235CE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F148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4EC869C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7FAF5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032D46" w14:textId="77777777" w:rsidR="002D4894" w:rsidRPr="006D3D1F" w:rsidRDefault="002D4894" w:rsidP="00FB76D2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7AF0AB8F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671B0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857BF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445F9F" w:rsidRPr="006D3D1F" w14:paraId="037970D3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425191" w14:textId="17B0B051" w:rsidR="00445F9F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3FDFCC" w14:textId="77777777" w:rsidR="00445F9F" w:rsidRPr="006D3D1F" w:rsidRDefault="00445F9F" w:rsidP="00FB76D2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2D4894" w:rsidRPr="006D3D1F" w14:paraId="4D3ACCA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F27E9D" w14:textId="30A60659" w:rsidR="002D4894" w:rsidRPr="006D3D1F" w:rsidRDefault="00445F9F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AF03C01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1A81B9D6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9F7C9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3C10B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65FBBA40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C2FD5D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7EC296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2D4894" w:rsidRPr="006D3D1F" w14:paraId="4D7F1527" w14:textId="77777777" w:rsidTr="00FB76D2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AA7E34" w14:textId="77777777" w:rsidR="002D4894" w:rsidRPr="006D3D1F" w:rsidRDefault="002D4894" w:rsidP="00FB76D2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AB85AC5" w14:textId="77777777" w:rsidR="002D4894" w:rsidRPr="006D3D1F" w:rsidRDefault="002D4894" w:rsidP="00FB76D2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1F5B4DFD" w14:textId="77777777" w:rsidR="002D4894" w:rsidRPr="006D3D1F" w:rsidRDefault="002D4894" w:rsidP="0026767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161B033F" w14:textId="5B3238A0" w:rsidR="006D3D1F" w:rsidRDefault="00FF080E" w:rsidP="00FF080E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30B32AFE" w14:textId="52BF6546" w:rsidR="002600DA" w:rsidRPr="002600DA" w:rsidRDefault="002600DA" w:rsidP="002600DA">
      <w:pPr>
        <w:jc w:val="both"/>
        <w:rPr>
          <w:rFonts w:cstheme="minorHAnsi"/>
          <w:b/>
          <w:bCs/>
          <w:u w:val="single"/>
        </w:rPr>
      </w:pPr>
      <w:bookmarkStart w:id="0" w:name="_Hlk144989559"/>
      <w:r w:rsidRPr="005B5EFA">
        <w:rPr>
          <w:rFonts w:cstheme="minorHAnsi"/>
          <w:b/>
          <w:bCs/>
          <w:u w:val="single"/>
        </w:rPr>
        <w:t>Wykonawca podaje zsumowaną wartość z Załącznika nr 2 do ZAPYTANIA OFERTOWEGO</w:t>
      </w:r>
      <w:r>
        <w:rPr>
          <w:rFonts w:cstheme="minorHAnsi"/>
          <w:b/>
          <w:bCs/>
          <w:u w:val="single"/>
        </w:rPr>
        <w:t xml:space="preserve"> - </w:t>
      </w:r>
      <w:r w:rsidRPr="005B5EFA">
        <w:rPr>
          <w:rFonts w:cstheme="minorHAnsi"/>
          <w:b/>
          <w:bCs/>
          <w:u w:val="single"/>
        </w:rPr>
        <w:t xml:space="preserve"> FORMULARZA CENOWEGO </w:t>
      </w:r>
      <w:bookmarkEnd w:id="0"/>
    </w:p>
    <w:p w14:paraId="6DCD00E0" w14:textId="1C53A556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70978E65" w14:textId="0C9BE0A4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A59E833" w14:textId="6646C0CF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69898E75" w14:textId="2EB5B98B" w:rsidR="002600DA" w:rsidRPr="00D74C4C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5D2B0DEC" w14:textId="4BDCF553" w:rsidR="002600DA" w:rsidRDefault="002600DA" w:rsidP="002600DA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57C1F465" w14:textId="77777777" w:rsidR="002600DA" w:rsidRDefault="002600DA" w:rsidP="002600DA">
      <w:pPr>
        <w:rPr>
          <w:rFonts w:cstheme="minorHAnsi"/>
          <w:b/>
          <w:lang w:eastAsia="ar-SA"/>
        </w:rPr>
      </w:pPr>
      <w:bookmarkStart w:id="1" w:name="_GoBack"/>
      <w:bookmarkEnd w:id="1"/>
    </w:p>
    <w:p w14:paraId="13350A34" w14:textId="1FE4C3BE" w:rsidR="002600DA" w:rsidRPr="002600DA" w:rsidRDefault="002600DA" w:rsidP="002600DA">
      <w:pPr>
        <w:rPr>
          <w:rFonts w:cstheme="minorHAnsi"/>
          <w:b/>
          <w:i/>
          <w:iCs/>
          <w:u w:val="single"/>
          <w:lang w:eastAsia="ar-SA"/>
        </w:rPr>
      </w:pPr>
      <w:r w:rsidRPr="00A928A5">
        <w:rPr>
          <w:rFonts w:cstheme="minorHAnsi"/>
          <w:b/>
          <w:i/>
          <w:iCs/>
          <w:u w:val="single"/>
          <w:lang w:eastAsia="ar-SA"/>
        </w:rPr>
        <w:t>UWAGA!</w:t>
      </w:r>
    </w:p>
    <w:p w14:paraId="0444B3BE" w14:textId="5AB0226A" w:rsidR="002600DA" w:rsidRPr="00A928A5" w:rsidRDefault="002600DA" w:rsidP="002600DA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6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1052E471" w14:textId="77777777" w:rsidR="002600DA" w:rsidRDefault="002600DA" w:rsidP="002600DA">
      <w:pPr>
        <w:spacing w:after="0" w:line="360" w:lineRule="auto"/>
        <w:jc w:val="both"/>
        <w:rPr>
          <w:rFonts w:cstheme="minorHAnsi"/>
          <w:b/>
          <w:u w:val="single"/>
          <w:lang w:eastAsia="ar-SA"/>
        </w:rPr>
      </w:pPr>
      <w:r w:rsidRPr="00A928A5">
        <w:rPr>
          <w:rFonts w:cstheme="minorHAnsi"/>
          <w:b/>
          <w:lang w:eastAsia="ar-SA"/>
        </w:rPr>
        <w:t xml:space="preserve">Okres przydatności: </w:t>
      </w:r>
      <w:r w:rsidRPr="00560ECD">
        <w:rPr>
          <w:rFonts w:cstheme="minorHAnsi"/>
          <w:b/>
          <w:u w:val="single"/>
          <w:lang w:eastAsia="ar-SA"/>
        </w:rPr>
        <w:t xml:space="preserve">co najmniej </w:t>
      </w:r>
      <w:r>
        <w:rPr>
          <w:rFonts w:cstheme="minorHAnsi"/>
          <w:b/>
          <w:u w:val="single"/>
          <w:lang w:eastAsia="ar-SA"/>
        </w:rPr>
        <w:t>9</w:t>
      </w:r>
      <w:r w:rsidRPr="00560ECD">
        <w:rPr>
          <w:rFonts w:cstheme="minorHAnsi"/>
          <w:b/>
          <w:u w:val="single"/>
          <w:lang w:eastAsia="ar-SA"/>
        </w:rPr>
        <w:t xml:space="preserve"> miesięcy od daty dostawy.</w:t>
      </w:r>
    </w:p>
    <w:p w14:paraId="2BE71620" w14:textId="77777777" w:rsidR="006D3D1F" w:rsidRDefault="002600DA" w:rsidP="002600DA">
      <w:pPr>
        <w:spacing w:after="0" w:line="360" w:lineRule="auto"/>
        <w:jc w:val="both"/>
        <w:rPr>
          <w:rFonts w:cstheme="minorHAnsi"/>
          <w:b/>
          <w:u w:val="single"/>
        </w:rPr>
      </w:pPr>
      <w:r w:rsidRPr="00A928A5">
        <w:rPr>
          <w:rFonts w:cstheme="minorHAnsi"/>
          <w:b/>
        </w:rPr>
        <w:t>Termin płatności:</w:t>
      </w:r>
      <w:r w:rsidRPr="00873359">
        <w:rPr>
          <w:rFonts w:cstheme="minorHAnsi"/>
          <w:b/>
        </w:rPr>
        <w:t xml:space="preserve"> </w:t>
      </w:r>
      <w:r w:rsidRPr="00A928A5">
        <w:rPr>
          <w:rFonts w:cstheme="minorHAnsi"/>
          <w:b/>
          <w:u w:val="single"/>
        </w:rPr>
        <w:t>30 dni od daty otrzymania faktury</w:t>
      </w:r>
    </w:p>
    <w:p w14:paraId="5ED62F5D" w14:textId="47ACBDFD" w:rsidR="00406446" w:rsidRDefault="00406446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901760A" w14:textId="581A4362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97FA12" w14:textId="1B61347F" w:rsidR="002600DA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00DA" w:rsidRPr="00D74C4C" w14:paraId="7D480FDC" w14:textId="77777777" w:rsidTr="002600DA">
        <w:tc>
          <w:tcPr>
            <w:tcW w:w="8954" w:type="dxa"/>
            <w:shd w:val="clear" w:color="auto" w:fill="D9D9D9"/>
            <w:vAlign w:val="center"/>
          </w:tcPr>
          <w:p w14:paraId="16923286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  <w:p w14:paraId="01A8F7EE" w14:textId="77777777" w:rsidR="002600DA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  <w:p w14:paraId="4A3C103F" w14:textId="77777777" w:rsidR="002600DA" w:rsidRPr="00381802" w:rsidRDefault="002600DA" w:rsidP="00B6448C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</w:p>
        </w:tc>
      </w:tr>
    </w:tbl>
    <w:p w14:paraId="50956175" w14:textId="77777777" w:rsidR="002600DA" w:rsidRPr="00D74C4C" w:rsidRDefault="002600DA" w:rsidP="002600DA">
      <w:pPr>
        <w:rPr>
          <w:rFonts w:cstheme="minorHAnsi"/>
        </w:rPr>
      </w:pPr>
    </w:p>
    <w:p w14:paraId="0DC8AD22" w14:textId="77777777" w:rsidR="002600DA" w:rsidRPr="00D74C4C" w:rsidRDefault="002600DA" w:rsidP="002600DA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A6ACD8" w14:textId="77777777" w:rsidR="002600D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 xml:space="preserve">jesteśmy związani niniejszą ofertą </w:t>
      </w:r>
      <w:r w:rsidRPr="005B5EFA">
        <w:rPr>
          <w:rFonts w:cstheme="minorHAnsi"/>
        </w:rPr>
        <w:t>przez okres 30 dni, licząc od</w:t>
      </w:r>
      <w:r w:rsidRPr="005B5EFA">
        <w:rPr>
          <w:rFonts w:cstheme="minorHAnsi"/>
          <w:color w:val="000000"/>
        </w:rPr>
        <w:t xml:space="preserve"> dnia upływu terminu składania ofert;</w:t>
      </w:r>
    </w:p>
    <w:p w14:paraId="2341BCDA" w14:textId="77777777" w:rsidR="002600DA" w:rsidRPr="005B5EFA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5B5EFA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2BF6BDA1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33D59970" w14:textId="77777777" w:rsidR="002600DA" w:rsidRPr="00D74C4C" w:rsidRDefault="002600DA" w:rsidP="002600DA">
      <w:pPr>
        <w:numPr>
          <w:ilvl w:val="0"/>
          <w:numId w:val="24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w Zapytaniu Ofertowym i załącznikach do postępowania;</w:t>
      </w:r>
    </w:p>
    <w:p w14:paraId="246C3043" w14:textId="77777777" w:rsidR="002600DA" w:rsidRPr="00D74C4C" w:rsidRDefault="002600DA" w:rsidP="002600DA">
      <w:pPr>
        <w:jc w:val="both"/>
        <w:rPr>
          <w:rFonts w:cstheme="minorHAnsi"/>
        </w:rPr>
      </w:pPr>
    </w:p>
    <w:p w14:paraId="65843442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BD5B17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0066591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4552736" w14:textId="5430C68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0A0FB2B9" w14:textId="6E3CFBC3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45F6AE16" w14:textId="3493560F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3816C51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37252F9A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289FE80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19965B5F" w14:textId="77777777" w:rsidR="002600DA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37DC0C09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0FC698DA" w14:textId="77777777" w:rsidR="002600DA" w:rsidRPr="00D74C4C" w:rsidRDefault="002600DA" w:rsidP="002600DA">
      <w:pPr>
        <w:tabs>
          <w:tab w:val="left" w:pos="0"/>
          <w:tab w:val="left" w:pos="284"/>
        </w:tabs>
        <w:rPr>
          <w:rFonts w:cstheme="minorHAnsi"/>
        </w:rPr>
      </w:pPr>
    </w:p>
    <w:p w14:paraId="50E2A608" w14:textId="77777777" w:rsidR="002600DA" w:rsidRPr="00D74C4C" w:rsidRDefault="002600DA" w:rsidP="002600DA">
      <w:pPr>
        <w:tabs>
          <w:tab w:val="left" w:pos="0"/>
          <w:tab w:val="left" w:pos="284"/>
        </w:tabs>
        <w:spacing w:after="0" w:line="240" w:lineRule="auto"/>
        <w:rPr>
          <w:rFonts w:cstheme="minorHAnsi"/>
        </w:rPr>
      </w:pPr>
      <w:bookmarkStart w:id="2" w:name="_Hlk111617920"/>
    </w:p>
    <w:p w14:paraId="22085BA6" w14:textId="217CAFD2" w:rsidR="002600DA" w:rsidRPr="001C5E20" w:rsidRDefault="002600DA" w:rsidP="002600DA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   </w:t>
      </w:r>
      <w:r w:rsidRPr="001C5E20">
        <w:rPr>
          <w:rFonts w:eastAsia="Lucida Sans Unicode" w:cstheme="minorHAnsi"/>
          <w:kern w:val="1"/>
        </w:rPr>
        <w:t xml:space="preserve"> </w:t>
      </w:r>
      <w:r>
        <w:rPr>
          <w:rFonts w:eastAsia="Lucida Sans Unicode" w:cstheme="minorHAnsi"/>
          <w:kern w:val="1"/>
        </w:rPr>
        <w:t xml:space="preserve">        </w:t>
      </w:r>
      <w:r w:rsidRPr="001C5E20">
        <w:rPr>
          <w:rFonts w:eastAsia="Lucida Sans Unicode" w:cstheme="minorHAnsi"/>
          <w:kern w:val="1"/>
        </w:rPr>
        <w:t xml:space="preserve">_______________________________ </w:t>
      </w:r>
    </w:p>
    <w:p w14:paraId="35B0A182" w14:textId="77777777" w:rsidR="002600DA" w:rsidRPr="001C419E" w:rsidRDefault="002600DA" w:rsidP="002600D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cstheme="minorHAnsi"/>
          <w:sz w:val="18"/>
          <w:szCs w:val="18"/>
          <w:vertAlign w:val="superscript"/>
        </w:rPr>
      </w:pPr>
      <w:r w:rsidRPr="001C419E">
        <w:rPr>
          <w:rFonts w:cstheme="minorHAnsi"/>
          <w:i/>
          <w:vertAlign w:val="superscript"/>
        </w:rPr>
        <w:t xml:space="preserve">     (miejscowość)</w:t>
      </w:r>
      <w:r w:rsidRPr="001C419E">
        <w:rPr>
          <w:rFonts w:cstheme="minorHAnsi"/>
          <w:vertAlign w:val="superscript"/>
        </w:rPr>
        <w:t xml:space="preserve">                                                          </w:t>
      </w:r>
      <w:r>
        <w:rPr>
          <w:rFonts w:cstheme="minorHAnsi"/>
          <w:vertAlign w:val="superscript"/>
        </w:rPr>
        <w:t xml:space="preserve">                                                                              </w:t>
      </w:r>
      <w:r w:rsidRPr="001C419E">
        <w:rPr>
          <w:rFonts w:cstheme="minorHAnsi"/>
          <w:vertAlign w:val="superscript"/>
        </w:rPr>
        <w:t xml:space="preserve">   (</w:t>
      </w:r>
      <w:r w:rsidRPr="001C419E">
        <w:rPr>
          <w:rFonts w:cstheme="minorHAnsi"/>
          <w:i/>
          <w:vertAlign w:val="superscript"/>
        </w:rPr>
        <w:t>podpis osoby upoważnionej  do reprezentowania Wykonawcy</w:t>
      </w:r>
      <w:r w:rsidRPr="001C419E">
        <w:rPr>
          <w:rFonts w:cstheme="minorHAnsi"/>
          <w:vertAlign w:val="superscript"/>
        </w:rPr>
        <w:t>)</w:t>
      </w:r>
      <w:bookmarkEnd w:id="2"/>
      <w:bookmarkEnd w:id="3"/>
    </w:p>
    <w:p w14:paraId="7B27A934" w14:textId="77777777" w:rsidR="002600DA" w:rsidRPr="00135629" w:rsidRDefault="002600DA" w:rsidP="002600DA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2600DA" w:rsidRPr="00135629" w:rsidSect="002600DA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4D601" w14:textId="77777777" w:rsidR="00DB04CB" w:rsidRDefault="00DB04CB" w:rsidP="007C718F">
      <w:pPr>
        <w:spacing w:after="0" w:line="240" w:lineRule="auto"/>
      </w:pPr>
      <w:r>
        <w:separator/>
      </w:r>
    </w:p>
  </w:endnote>
  <w:endnote w:type="continuationSeparator" w:id="0">
    <w:p w14:paraId="252D0B49" w14:textId="77777777" w:rsidR="00DB04CB" w:rsidRDefault="00DB04CB" w:rsidP="007C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105638669"/>
      <w:docPartObj>
        <w:docPartGallery w:val="Page Numbers (Bottom of Page)"/>
        <w:docPartUnique/>
      </w:docPartObj>
    </w:sdtPr>
    <w:sdtContent>
      <w:p w14:paraId="75C68CF5" w14:textId="5BC575A8" w:rsidR="002600DA" w:rsidRPr="002600DA" w:rsidRDefault="002600DA">
        <w:pPr>
          <w:pStyle w:val="Stopka"/>
          <w:jc w:val="right"/>
          <w:rPr>
            <w:sz w:val="20"/>
          </w:rPr>
        </w:pPr>
        <w:r w:rsidRPr="002600DA">
          <w:rPr>
            <w:sz w:val="20"/>
          </w:rPr>
          <w:fldChar w:fldCharType="begin"/>
        </w:r>
        <w:r w:rsidRPr="002600DA">
          <w:rPr>
            <w:sz w:val="20"/>
          </w:rPr>
          <w:instrText>PAGE   \* MERGEFORMAT</w:instrText>
        </w:r>
        <w:r w:rsidRPr="002600DA">
          <w:rPr>
            <w:sz w:val="20"/>
          </w:rPr>
          <w:fldChar w:fldCharType="separate"/>
        </w:r>
        <w:r w:rsidRPr="002600DA">
          <w:rPr>
            <w:sz w:val="20"/>
          </w:rPr>
          <w:t>2</w:t>
        </w:r>
        <w:r w:rsidRPr="002600DA">
          <w:rPr>
            <w:sz w:val="20"/>
          </w:rPr>
          <w:fldChar w:fldCharType="end"/>
        </w:r>
      </w:p>
    </w:sdtContent>
  </w:sdt>
  <w:p w14:paraId="6C296D1D" w14:textId="77777777" w:rsidR="00FC3679" w:rsidRDefault="00FC3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C7150" w14:textId="77777777" w:rsidR="00DB04CB" w:rsidRDefault="00DB04CB" w:rsidP="007C718F">
      <w:pPr>
        <w:spacing w:after="0" w:line="240" w:lineRule="auto"/>
      </w:pPr>
      <w:r>
        <w:separator/>
      </w:r>
    </w:p>
  </w:footnote>
  <w:footnote w:type="continuationSeparator" w:id="0">
    <w:p w14:paraId="446D1A52" w14:textId="77777777" w:rsidR="00DB04CB" w:rsidRDefault="00DB04CB" w:rsidP="007C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FBE00" w14:textId="77777777" w:rsidR="002600DA" w:rsidRPr="00B32E7C" w:rsidRDefault="002600DA" w:rsidP="002600DA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7B365F00" w14:textId="77777777" w:rsidR="002600DA" w:rsidRDefault="002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DEBFAF4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F0C6B7D"/>
    <w:multiLevelType w:val="hybridMultilevel"/>
    <w:tmpl w:val="5644F25E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3" w15:restartNumberingAfterBreak="0">
    <w:nsid w:val="11AE6691"/>
    <w:multiLevelType w:val="hybridMultilevel"/>
    <w:tmpl w:val="F51E1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C248C"/>
    <w:multiLevelType w:val="hybridMultilevel"/>
    <w:tmpl w:val="15F812D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41D32BD"/>
    <w:multiLevelType w:val="hybridMultilevel"/>
    <w:tmpl w:val="53AC81B8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6" w15:restartNumberingAfterBreak="0">
    <w:nsid w:val="32F0502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3BC69A2"/>
    <w:multiLevelType w:val="hybridMultilevel"/>
    <w:tmpl w:val="7738F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D7DE8"/>
    <w:multiLevelType w:val="hybridMultilevel"/>
    <w:tmpl w:val="0144FC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F43B8"/>
    <w:multiLevelType w:val="hybridMultilevel"/>
    <w:tmpl w:val="667CFB2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427015DC"/>
    <w:multiLevelType w:val="hybridMultilevel"/>
    <w:tmpl w:val="08B0BC30"/>
    <w:lvl w:ilvl="0" w:tplc="E7A8C3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0F7B07"/>
    <w:multiLevelType w:val="hybridMultilevel"/>
    <w:tmpl w:val="FE1C30F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3" w15:restartNumberingAfterBreak="0">
    <w:nsid w:val="4AF13B8D"/>
    <w:multiLevelType w:val="hybridMultilevel"/>
    <w:tmpl w:val="A2CC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10948"/>
    <w:multiLevelType w:val="hybridMultilevel"/>
    <w:tmpl w:val="FCFAA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34D4B"/>
    <w:multiLevelType w:val="hybridMultilevel"/>
    <w:tmpl w:val="D3200770"/>
    <w:lvl w:ilvl="0" w:tplc="993899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28C6E6F"/>
    <w:multiLevelType w:val="hybridMultilevel"/>
    <w:tmpl w:val="F4065254"/>
    <w:lvl w:ilvl="0" w:tplc="0415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7" w15:restartNumberingAfterBreak="0">
    <w:nsid w:val="652474B0"/>
    <w:multiLevelType w:val="hybridMultilevel"/>
    <w:tmpl w:val="E4E23D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16D52"/>
    <w:multiLevelType w:val="hybridMultilevel"/>
    <w:tmpl w:val="46688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27AAA"/>
    <w:multiLevelType w:val="hybridMultilevel"/>
    <w:tmpl w:val="CF905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72BE1"/>
    <w:multiLevelType w:val="hybridMultilevel"/>
    <w:tmpl w:val="051A2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77073"/>
    <w:multiLevelType w:val="hybridMultilevel"/>
    <w:tmpl w:val="238C1BC6"/>
    <w:lvl w:ilvl="0" w:tplc="04150001">
      <w:start w:val="1"/>
      <w:numFmt w:val="bullet"/>
      <w:lvlText w:val=""/>
      <w:lvlJc w:val="left"/>
      <w:pPr>
        <w:ind w:left="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9" w:hanging="360"/>
      </w:pPr>
      <w:rPr>
        <w:rFonts w:ascii="Wingdings" w:hAnsi="Wingdings" w:hint="default"/>
      </w:rPr>
    </w:lvl>
  </w:abstractNum>
  <w:abstractNum w:abstractNumId="22" w15:restartNumberingAfterBreak="0">
    <w:nsid w:val="78576757"/>
    <w:multiLevelType w:val="hybridMultilevel"/>
    <w:tmpl w:val="DCAA0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B262F0"/>
    <w:multiLevelType w:val="hybridMultilevel"/>
    <w:tmpl w:val="F3C6AA4A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1"/>
  </w:num>
  <w:num w:numId="3">
    <w:abstractNumId w:val="11"/>
  </w:num>
  <w:num w:numId="4">
    <w:abstractNumId w:val="4"/>
  </w:num>
  <w:num w:numId="5">
    <w:abstractNumId w:val="22"/>
  </w:num>
  <w:num w:numId="6">
    <w:abstractNumId w:val="5"/>
  </w:num>
  <w:num w:numId="7">
    <w:abstractNumId w:val="10"/>
  </w:num>
  <w:num w:numId="8">
    <w:abstractNumId w:val="23"/>
  </w:num>
  <w:num w:numId="9">
    <w:abstractNumId w:val="16"/>
  </w:num>
  <w:num w:numId="10">
    <w:abstractNumId w:val="2"/>
  </w:num>
  <w:num w:numId="11">
    <w:abstractNumId w:val="12"/>
  </w:num>
  <w:num w:numId="12">
    <w:abstractNumId w:val="20"/>
  </w:num>
  <w:num w:numId="13">
    <w:abstractNumId w:val="19"/>
  </w:num>
  <w:num w:numId="14">
    <w:abstractNumId w:val="14"/>
  </w:num>
  <w:num w:numId="15">
    <w:abstractNumId w:val="15"/>
  </w:num>
  <w:num w:numId="16">
    <w:abstractNumId w:val="7"/>
  </w:num>
  <w:num w:numId="17">
    <w:abstractNumId w:val="13"/>
  </w:num>
  <w:num w:numId="18">
    <w:abstractNumId w:val="6"/>
  </w:num>
  <w:num w:numId="19">
    <w:abstractNumId w:val="17"/>
  </w:num>
  <w:num w:numId="20">
    <w:abstractNumId w:val="1"/>
  </w:num>
  <w:num w:numId="21">
    <w:abstractNumId w:val="9"/>
  </w:num>
  <w:num w:numId="22">
    <w:abstractNumId w:val="0"/>
  </w:num>
  <w:num w:numId="23">
    <w:abstractNumId w:val="1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8F"/>
    <w:rsid w:val="00017C3B"/>
    <w:rsid w:val="000244DD"/>
    <w:rsid w:val="00024D1F"/>
    <w:rsid w:val="0002533C"/>
    <w:rsid w:val="00031B07"/>
    <w:rsid w:val="0004299D"/>
    <w:rsid w:val="00046E20"/>
    <w:rsid w:val="00065BF0"/>
    <w:rsid w:val="00071A62"/>
    <w:rsid w:val="00080C67"/>
    <w:rsid w:val="000A2CC7"/>
    <w:rsid w:val="000A6D7B"/>
    <w:rsid w:val="000A766E"/>
    <w:rsid w:val="000E1ED5"/>
    <w:rsid w:val="000E2745"/>
    <w:rsid w:val="000F21BC"/>
    <w:rsid w:val="000F42D5"/>
    <w:rsid w:val="001108BD"/>
    <w:rsid w:val="001136B8"/>
    <w:rsid w:val="00116CCB"/>
    <w:rsid w:val="00126725"/>
    <w:rsid w:val="00135629"/>
    <w:rsid w:val="001433E9"/>
    <w:rsid w:val="00144013"/>
    <w:rsid w:val="0017139B"/>
    <w:rsid w:val="00174209"/>
    <w:rsid w:val="001818DD"/>
    <w:rsid w:val="001905D3"/>
    <w:rsid w:val="001A655A"/>
    <w:rsid w:val="001B63C4"/>
    <w:rsid w:val="001C2877"/>
    <w:rsid w:val="001C334B"/>
    <w:rsid w:val="001C5B57"/>
    <w:rsid w:val="001C65A3"/>
    <w:rsid w:val="002224AC"/>
    <w:rsid w:val="00227932"/>
    <w:rsid w:val="0023113B"/>
    <w:rsid w:val="00253337"/>
    <w:rsid w:val="002600DA"/>
    <w:rsid w:val="0026767B"/>
    <w:rsid w:val="00267D3F"/>
    <w:rsid w:val="00275E05"/>
    <w:rsid w:val="00277452"/>
    <w:rsid w:val="00296FDB"/>
    <w:rsid w:val="002A60F3"/>
    <w:rsid w:val="002A6210"/>
    <w:rsid w:val="002C1D3A"/>
    <w:rsid w:val="002D4894"/>
    <w:rsid w:val="002E10F9"/>
    <w:rsid w:val="00305759"/>
    <w:rsid w:val="00310732"/>
    <w:rsid w:val="00312805"/>
    <w:rsid w:val="003170A1"/>
    <w:rsid w:val="0033446F"/>
    <w:rsid w:val="00337D82"/>
    <w:rsid w:val="00343A79"/>
    <w:rsid w:val="003463F6"/>
    <w:rsid w:val="003539CE"/>
    <w:rsid w:val="00360FFD"/>
    <w:rsid w:val="00366E69"/>
    <w:rsid w:val="003758CE"/>
    <w:rsid w:val="003B390C"/>
    <w:rsid w:val="003F426B"/>
    <w:rsid w:val="003F5CD7"/>
    <w:rsid w:val="003F6C43"/>
    <w:rsid w:val="00406446"/>
    <w:rsid w:val="00432629"/>
    <w:rsid w:val="00440900"/>
    <w:rsid w:val="00445F9F"/>
    <w:rsid w:val="004506BC"/>
    <w:rsid w:val="00451485"/>
    <w:rsid w:val="0045179B"/>
    <w:rsid w:val="004569DA"/>
    <w:rsid w:val="00472E78"/>
    <w:rsid w:val="004760AF"/>
    <w:rsid w:val="00483D10"/>
    <w:rsid w:val="004B09CA"/>
    <w:rsid w:val="004B7758"/>
    <w:rsid w:val="004D75CF"/>
    <w:rsid w:val="004E7E68"/>
    <w:rsid w:val="004F20E9"/>
    <w:rsid w:val="005117C1"/>
    <w:rsid w:val="005136FD"/>
    <w:rsid w:val="005268D9"/>
    <w:rsid w:val="0052739A"/>
    <w:rsid w:val="00530920"/>
    <w:rsid w:val="00535376"/>
    <w:rsid w:val="005407F0"/>
    <w:rsid w:val="00544B73"/>
    <w:rsid w:val="005508A9"/>
    <w:rsid w:val="005513D9"/>
    <w:rsid w:val="00561753"/>
    <w:rsid w:val="0056538F"/>
    <w:rsid w:val="00567268"/>
    <w:rsid w:val="00596A7E"/>
    <w:rsid w:val="005B367D"/>
    <w:rsid w:val="005B7E47"/>
    <w:rsid w:val="005C64F6"/>
    <w:rsid w:val="005D233A"/>
    <w:rsid w:val="005E7DF6"/>
    <w:rsid w:val="005F254E"/>
    <w:rsid w:val="005F624D"/>
    <w:rsid w:val="00631CEB"/>
    <w:rsid w:val="00637A02"/>
    <w:rsid w:val="006468CD"/>
    <w:rsid w:val="00667719"/>
    <w:rsid w:val="006745C7"/>
    <w:rsid w:val="006A519B"/>
    <w:rsid w:val="006B6875"/>
    <w:rsid w:val="006D3D1F"/>
    <w:rsid w:val="00714969"/>
    <w:rsid w:val="007149AB"/>
    <w:rsid w:val="00745B90"/>
    <w:rsid w:val="00747766"/>
    <w:rsid w:val="007619FD"/>
    <w:rsid w:val="0076313E"/>
    <w:rsid w:val="00793521"/>
    <w:rsid w:val="007C638A"/>
    <w:rsid w:val="007C718F"/>
    <w:rsid w:val="007D280D"/>
    <w:rsid w:val="007D3F75"/>
    <w:rsid w:val="007F2F65"/>
    <w:rsid w:val="007F5943"/>
    <w:rsid w:val="007F6DFC"/>
    <w:rsid w:val="0080439A"/>
    <w:rsid w:val="00812392"/>
    <w:rsid w:val="00816CFD"/>
    <w:rsid w:val="00837021"/>
    <w:rsid w:val="0084747F"/>
    <w:rsid w:val="00853D1D"/>
    <w:rsid w:val="00874B99"/>
    <w:rsid w:val="00885C5D"/>
    <w:rsid w:val="00897C5A"/>
    <w:rsid w:val="008B344F"/>
    <w:rsid w:val="008C2E40"/>
    <w:rsid w:val="008E3FCE"/>
    <w:rsid w:val="008E4EC8"/>
    <w:rsid w:val="008F2D6B"/>
    <w:rsid w:val="008F68C9"/>
    <w:rsid w:val="009029EB"/>
    <w:rsid w:val="00904D6B"/>
    <w:rsid w:val="00923772"/>
    <w:rsid w:val="00930DD5"/>
    <w:rsid w:val="009354BA"/>
    <w:rsid w:val="00947120"/>
    <w:rsid w:val="00967580"/>
    <w:rsid w:val="00992DB0"/>
    <w:rsid w:val="009940A3"/>
    <w:rsid w:val="009B060D"/>
    <w:rsid w:val="009B1373"/>
    <w:rsid w:val="009B1CC5"/>
    <w:rsid w:val="00A160DF"/>
    <w:rsid w:val="00A20235"/>
    <w:rsid w:val="00A21DFE"/>
    <w:rsid w:val="00A35606"/>
    <w:rsid w:val="00A40512"/>
    <w:rsid w:val="00A44A0C"/>
    <w:rsid w:val="00A666E8"/>
    <w:rsid w:val="00A66F21"/>
    <w:rsid w:val="00A8178E"/>
    <w:rsid w:val="00A949A4"/>
    <w:rsid w:val="00A9558E"/>
    <w:rsid w:val="00AA3E19"/>
    <w:rsid w:val="00AA62C8"/>
    <w:rsid w:val="00AB151A"/>
    <w:rsid w:val="00AB3352"/>
    <w:rsid w:val="00AC56B1"/>
    <w:rsid w:val="00AC7E3C"/>
    <w:rsid w:val="00B12F74"/>
    <w:rsid w:val="00B171F1"/>
    <w:rsid w:val="00B239E2"/>
    <w:rsid w:val="00B31008"/>
    <w:rsid w:val="00B321F7"/>
    <w:rsid w:val="00B32E7C"/>
    <w:rsid w:val="00B371C6"/>
    <w:rsid w:val="00B43795"/>
    <w:rsid w:val="00B474F6"/>
    <w:rsid w:val="00B56F2A"/>
    <w:rsid w:val="00B8737C"/>
    <w:rsid w:val="00B91CB5"/>
    <w:rsid w:val="00B96338"/>
    <w:rsid w:val="00BB7462"/>
    <w:rsid w:val="00BC5998"/>
    <w:rsid w:val="00BC6010"/>
    <w:rsid w:val="00BE3587"/>
    <w:rsid w:val="00C0038D"/>
    <w:rsid w:val="00C3385C"/>
    <w:rsid w:val="00C40B0F"/>
    <w:rsid w:val="00C51D68"/>
    <w:rsid w:val="00C61391"/>
    <w:rsid w:val="00C7144A"/>
    <w:rsid w:val="00CA442C"/>
    <w:rsid w:val="00CB4EF1"/>
    <w:rsid w:val="00CB7571"/>
    <w:rsid w:val="00CD4E8E"/>
    <w:rsid w:val="00CE6EEA"/>
    <w:rsid w:val="00D21071"/>
    <w:rsid w:val="00D41003"/>
    <w:rsid w:val="00D45999"/>
    <w:rsid w:val="00D7659F"/>
    <w:rsid w:val="00D77438"/>
    <w:rsid w:val="00D857EB"/>
    <w:rsid w:val="00D91652"/>
    <w:rsid w:val="00D945A3"/>
    <w:rsid w:val="00DA2AD0"/>
    <w:rsid w:val="00DB04CB"/>
    <w:rsid w:val="00DC6969"/>
    <w:rsid w:val="00DD15AE"/>
    <w:rsid w:val="00DD2957"/>
    <w:rsid w:val="00DD3F79"/>
    <w:rsid w:val="00DF11A6"/>
    <w:rsid w:val="00DF4F95"/>
    <w:rsid w:val="00E072DA"/>
    <w:rsid w:val="00E103C0"/>
    <w:rsid w:val="00E42F67"/>
    <w:rsid w:val="00E462FB"/>
    <w:rsid w:val="00E61C46"/>
    <w:rsid w:val="00E6698C"/>
    <w:rsid w:val="00E75685"/>
    <w:rsid w:val="00E814F0"/>
    <w:rsid w:val="00E90481"/>
    <w:rsid w:val="00E9105C"/>
    <w:rsid w:val="00E95A80"/>
    <w:rsid w:val="00EB252E"/>
    <w:rsid w:val="00EC2E91"/>
    <w:rsid w:val="00ED3BE0"/>
    <w:rsid w:val="00EF07CF"/>
    <w:rsid w:val="00EF5D60"/>
    <w:rsid w:val="00F11145"/>
    <w:rsid w:val="00F15E1E"/>
    <w:rsid w:val="00F222DB"/>
    <w:rsid w:val="00F31682"/>
    <w:rsid w:val="00F3283D"/>
    <w:rsid w:val="00F562F9"/>
    <w:rsid w:val="00F60589"/>
    <w:rsid w:val="00F85CE3"/>
    <w:rsid w:val="00F97C86"/>
    <w:rsid w:val="00FC3679"/>
    <w:rsid w:val="00FE0392"/>
    <w:rsid w:val="00FF080E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8885C"/>
  <w15:docId w15:val="{E2FDD0E5-77A9-44D4-99B8-D35A39291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4B99"/>
  </w:style>
  <w:style w:type="paragraph" w:styleId="Nagwek1">
    <w:name w:val="heading 1"/>
    <w:basedOn w:val="Normalny"/>
    <w:next w:val="Normalny"/>
    <w:link w:val="Nagwek1Znak"/>
    <w:qFormat/>
    <w:rsid w:val="007F6DFC"/>
    <w:pPr>
      <w:keepNext/>
      <w:numPr>
        <w:numId w:val="20"/>
      </w:numPr>
      <w:tabs>
        <w:tab w:val="clear" w:pos="0"/>
      </w:tabs>
      <w:spacing w:after="0" w:line="240" w:lineRule="auto"/>
      <w:ind w:left="0" w:firstLine="0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F6DFC"/>
    <w:pPr>
      <w:keepNext/>
      <w:numPr>
        <w:ilvl w:val="3"/>
        <w:numId w:val="20"/>
      </w:numPr>
      <w:suppressAutoHyphens/>
      <w:spacing w:after="0" w:line="240" w:lineRule="auto"/>
      <w:outlineLvl w:val="3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F6DFC"/>
    <w:pPr>
      <w:keepNext/>
      <w:numPr>
        <w:ilvl w:val="4"/>
        <w:numId w:val="20"/>
      </w:numPr>
      <w:tabs>
        <w:tab w:val="clear" w:pos="0"/>
      </w:tabs>
      <w:spacing w:after="0" w:line="240" w:lineRule="auto"/>
      <w:ind w:left="0" w:firstLine="0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F6DFC"/>
    <w:pPr>
      <w:keepNext/>
      <w:numPr>
        <w:ilvl w:val="6"/>
        <w:numId w:val="20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imes New Roman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7F6DFC"/>
    <w:pPr>
      <w:keepNext/>
      <w:numPr>
        <w:ilvl w:val="7"/>
        <w:numId w:val="20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imes New Roman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18F"/>
  </w:style>
  <w:style w:type="paragraph" w:styleId="Stopka">
    <w:name w:val="footer"/>
    <w:basedOn w:val="Normalny"/>
    <w:link w:val="StopkaZnak"/>
    <w:uiPriority w:val="99"/>
    <w:unhideWhenUsed/>
    <w:rsid w:val="007C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18F"/>
  </w:style>
  <w:style w:type="paragraph" w:customStyle="1" w:styleId="FR4">
    <w:name w:val="FR4"/>
    <w:rsid w:val="0026767B"/>
    <w:pPr>
      <w:widowControl w:val="0"/>
      <w:autoSpaceDE w:val="0"/>
      <w:autoSpaceDN w:val="0"/>
      <w:adjustRightInd w:val="0"/>
      <w:spacing w:after="0" w:line="320" w:lineRule="auto"/>
      <w:ind w:left="720" w:hanging="360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15E1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22793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22793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90C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F6DF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F6DF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7F6DFC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7F6DFC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51D68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51D6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F4F9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F4F9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DF4F95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1496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14969"/>
  </w:style>
  <w:style w:type="table" w:styleId="Tabela-Siatka">
    <w:name w:val="Table Grid"/>
    <w:basedOn w:val="Standardowy"/>
    <w:uiPriority w:val="39"/>
    <w:rsid w:val="006B68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64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2600D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9C551-3415-4EB0-902A-441E000ED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Zam_Pub3</dc:creator>
  <cp:lastModifiedBy>ODDZIAL</cp:lastModifiedBy>
  <cp:revision>5</cp:revision>
  <cp:lastPrinted>2024-05-16T09:41:00Z</cp:lastPrinted>
  <dcterms:created xsi:type="dcterms:W3CDTF">2024-06-13T07:58:00Z</dcterms:created>
  <dcterms:modified xsi:type="dcterms:W3CDTF">2024-09-18T11:10:00Z</dcterms:modified>
</cp:coreProperties>
</file>